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84E10">
      <w:pPr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5B77B9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抗疲劳制造产业技术研究院公开招聘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报名登记表</w:t>
      </w:r>
    </w:p>
    <w:p w14:paraId="0B0CA65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4"/>
        <w:gridCol w:w="1233"/>
        <w:gridCol w:w="1200"/>
        <w:gridCol w:w="1229"/>
        <w:gridCol w:w="1616"/>
        <w:gridCol w:w="1945"/>
      </w:tblGrid>
      <w:tr w14:paraId="057D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660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994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E8A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312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1F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AB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3C9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贴近期正面</w:t>
            </w:r>
          </w:p>
          <w:p w14:paraId="3BD93A2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免冠彩色照片</w:t>
            </w:r>
          </w:p>
          <w:p w14:paraId="1799E1F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56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5B3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出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生</w:t>
            </w:r>
          </w:p>
          <w:p w14:paraId="747C256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7A6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35E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       面  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9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EC0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766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073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BC2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107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792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B78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530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8BC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936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367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最高学历学位获得时间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74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53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最高学历学位学校专业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88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12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50B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D40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C6A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C1E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职称、资格证书及编号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585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6F5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报考岗位及专业</w:t>
            </w:r>
          </w:p>
        </w:tc>
        <w:tc>
          <w:tcPr>
            <w:tcW w:w="3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673E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39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8D6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学习简历（从大学填起）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2AB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86B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6C6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6A1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</w:tr>
      <w:tr w14:paraId="2AE8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C1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AC4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44A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EC1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33A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4969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6A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55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63A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CDD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BEA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54E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1BD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B31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44C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8FA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5E4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3D7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A57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24A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593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431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6E2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100C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BEB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  <w:p w14:paraId="772E6BC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DB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59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B96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B0A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7A2F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64B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968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740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28D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754D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711D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B6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727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90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A43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F2A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1914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66E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81D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02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2448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123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-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60"/>
        <w:gridCol w:w="7211"/>
      </w:tblGrid>
      <w:tr w14:paraId="3C68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791347">
            <w:pPr>
              <w:spacing w:line="340" w:lineRule="exact"/>
              <w:jc w:val="center"/>
              <w:rPr>
                <w:rFonts w:hint="eastAsia"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sz w:val="24"/>
              </w:rPr>
              <w:t>科研成果情况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6E85">
            <w:pPr>
              <w:spacing w:line="340" w:lineRule="exact"/>
              <w:jc w:val="center"/>
              <w:rPr>
                <w:rFonts w:hint="eastAsia"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sz w:val="24"/>
              </w:rPr>
              <w:t>发表论文（著作）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DDB73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76DA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61D88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B1AA">
            <w:pPr>
              <w:spacing w:line="340" w:lineRule="exact"/>
              <w:jc w:val="center"/>
              <w:rPr>
                <w:rFonts w:hint="eastAsia"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科研项目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96A2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79E9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968C">
            <w:pPr>
              <w:spacing w:line="340" w:lineRule="exact"/>
              <w:rPr>
                <w:rFonts w:hint="eastAsia" w:ascii="仿宋_GB2312" w:hAnsi="方正小标宋简体" w:eastAsia="仿宋_GB2312" w:cs="方正小标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3BA0">
            <w:pPr>
              <w:spacing w:line="340" w:lineRule="exact"/>
              <w:jc w:val="center"/>
              <w:rPr>
                <w:rFonts w:hint="eastAsia"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获奖成果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1689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904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32A6">
            <w:pPr>
              <w:spacing w:line="3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BA30">
            <w:pPr>
              <w:spacing w:line="340" w:lineRule="exact"/>
              <w:jc w:val="center"/>
              <w:rPr>
                <w:rFonts w:hint="eastAsia"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学术或荣誉称号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798A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D8F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26C7">
            <w:pPr>
              <w:spacing w:line="420" w:lineRule="atLeast"/>
              <w:ind w:firstLine="560" w:firstLineChars="200"/>
              <w:jc w:val="center"/>
              <w:rPr>
                <w:rFonts w:hint="eastAsia" w:ascii="楷体_GB2312" w:hAnsi="方正楷体_GB2312" w:eastAsia="楷体_GB2312" w:cs="方正楷体_GB2312"/>
                <w:sz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本人保证上述内容的真实性，如有虚报和瞒报，我愿承担相应的责任。</w:t>
            </w:r>
          </w:p>
          <w:p w14:paraId="48EC5544">
            <w:pPr>
              <w:spacing w:line="420" w:lineRule="atLeast"/>
              <w:ind w:firstLine="560" w:firstLineChars="200"/>
              <w:jc w:val="center"/>
              <w:rPr>
                <w:sz w:val="24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签字：                     填写日期：</w:t>
            </w:r>
          </w:p>
        </w:tc>
      </w:tr>
    </w:tbl>
    <w:p w14:paraId="07B6095E">
      <w:p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2652CDFF">
      <w:p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03BBB3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D67DF"/>
    <w:rsid w:val="3EA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2025-11-26T09:24:00Z</dcterms:created>
  <dc:creator>四驱小蜗牛</dc:creator>
  <cp:lastModifiedBy>四驱小蜗牛</cp:lastModifiedBy>
  <dcterms:modified xsi:type="dcterms:W3CDTF">2025-11-26T09:24:34Z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681B18EEFD4A44C1A36D1543F228B9A2_11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