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3105">
      <w:pPr>
        <w:adjustRightInd w:val="0"/>
        <w:snapToGrid w:val="0"/>
        <w:spacing w:line="600" w:lineRule="exact"/>
        <w:ind w:firstLine="361" w:firstLineChars="100"/>
        <w:jc w:val="both"/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highlight w:val="none"/>
          <w:lang w:val="en-US" w:eastAsia="zh-CN"/>
        </w:rPr>
        <w:t>佛山市南海区大沥镇镇属企业办事员招聘报名表</w:t>
      </w:r>
    </w:p>
    <w:p w14:paraId="4A9F8547">
      <w:pPr>
        <w:adjustRightInd w:val="0"/>
        <w:snapToGrid w:val="0"/>
        <w:spacing w:line="600" w:lineRule="exact"/>
        <w:ind w:left="-1" w:leftChars="-95" w:hanging="198" w:hangingChars="71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招聘类别：                        职位编号：</w:t>
      </w:r>
    </w:p>
    <w:tbl>
      <w:tblPr>
        <w:tblStyle w:val="8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57"/>
        <w:gridCol w:w="908"/>
        <w:gridCol w:w="252"/>
        <w:gridCol w:w="723"/>
        <w:gridCol w:w="441"/>
        <w:gridCol w:w="498"/>
        <w:gridCol w:w="764"/>
        <w:gridCol w:w="282"/>
        <w:gridCol w:w="851"/>
        <w:gridCol w:w="1"/>
        <w:gridCol w:w="1276"/>
        <w:gridCol w:w="948"/>
        <w:gridCol w:w="1445"/>
      </w:tblGrid>
      <w:tr w14:paraId="4CBF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FE9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22FB1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E7C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1DA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935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33F04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23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7C9B0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highlight w:val="none"/>
              </w:rPr>
            </w:pPr>
          </w:p>
          <w:p w14:paraId="7589EB9A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spacing w:val="-4"/>
                <w:kern w:val="0"/>
                <w:sz w:val="24"/>
                <w:szCs w:val="24"/>
                <w:highlight w:val="none"/>
                <w:lang w:val="en-US" w:eastAsia="zh-CN" w:bidi="ar-SA"/>
              </w:rPr>
              <w:t>（照片）</w:t>
            </w:r>
          </w:p>
        </w:tc>
      </w:tr>
      <w:tr w14:paraId="677F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A2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A89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CEF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520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B34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FABDD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23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963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503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76E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B06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6B9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参加工作</w:t>
            </w:r>
          </w:p>
          <w:p w14:paraId="570DD6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D49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5EE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C0C49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23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0E2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225E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4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789A8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5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ABF27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EDE8E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30152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2ADB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51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336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A98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现居住地址</w:t>
            </w:r>
          </w:p>
        </w:tc>
        <w:tc>
          <w:tcPr>
            <w:tcW w:w="7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03DA2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4A8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31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93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3B6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居住地所属社区</w:t>
            </w:r>
          </w:p>
        </w:tc>
        <w:tc>
          <w:tcPr>
            <w:tcW w:w="7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C60A3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B64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1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329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现工作单</w:t>
            </w:r>
          </w:p>
          <w:p w14:paraId="34946C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位及职务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职责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D16CD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1F0D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012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8E7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学 历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3C8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学 位</w:t>
            </w:r>
          </w:p>
        </w:tc>
        <w:tc>
          <w:tcPr>
            <w:tcW w:w="4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0A5A6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F16D6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毕业时间</w:t>
            </w:r>
          </w:p>
        </w:tc>
      </w:tr>
      <w:tr w14:paraId="1D39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7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08A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全日制</w:t>
            </w:r>
          </w:p>
          <w:p w14:paraId="5493F4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925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6D8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9F931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40485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137F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5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8B7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在职</w:t>
            </w: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D9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FC5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B9E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0B8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74D9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9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DF6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专业技术资格或职业（技能）资格</w:t>
            </w:r>
          </w:p>
        </w:tc>
      </w:tr>
      <w:tr w14:paraId="39AA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0D1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获取时间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2BC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获取方式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663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6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D85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资格名称</w:t>
            </w:r>
          </w:p>
        </w:tc>
      </w:tr>
      <w:tr w14:paraId="3D39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164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6A0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105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6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4F4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23F0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BB9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300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841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6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EA0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6C8A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84A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学</w:t>
            </w:r>
          </w:p>
          <w:p w14:paraId="3150C2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习</w:t>
            </w:r>
          </w:p>
          <w:p w14:paraId="2FBF42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和</w:t>
            </w:r>
          </w:p>
          <w:p w14:paraId="329525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主</w:t>
            </w:r>
          </w:p>
          <w:p w14:paraId="3577F5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要</w:t>
            </w:r>
          </w:p>
          <w:p w14:paraId="2D6A5F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工</w:t>
            </w:r>
          </w:p>
          <w:p w14:paraId="56B410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作</w:t>
            </w:r>
          </w:p>
          <w:p w14:paraId="52222B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经</w:t>
            </w:r>
          </w:p>
          <w:p w14:paraId="52443F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3B211">
            <w:pPr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highlight w:val="none"/>
              </w:rPr>
            </w:pPr>
          </w:p>
          <w:p w14:paraId="07BBC463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highlight w:val="none"/>
              </w:rPr>
            </w:pPr>
          </w:p>
          <w:p w14:paraId="24AE48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highlight w:val="none"/>
              </w:rPr>
            </w:pPr>
          </w:p>
          <w:p w14:paraId="621F5765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highlight w:val="none"/>
              </w:rPr>
            </w:pPr>
          </w:p>
          <w:p w14:paraId="46A819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highlight w:val="none"/>
              </w:rPr>
            </w:pPr>
          </w:p>
          <w:p w14:paraId="3A2E8EC7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highlight w:val="none"/>
              </w:rPr>
            </w:pPr>
          </w:p>
        </w:tc>
      </w:tr>
      <w:tr w14:paraId="0A8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91" w:hRule="exac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DE9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熟悉专业、业务及特长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A73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不超过200字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 w14:paraId="36F5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1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EBE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近年来主要工作业绩（成果）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E68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  <w:t>（不够位置填写的，可另附相关材料）</w:t>
            </w:r>
          </w:p>
          <w:p w14:paraId="16053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  <w:p w14:paraId="222DB5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F3D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1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C6F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450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076B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4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0F2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应聘理由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5A4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不超过300字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 w14:paraId="5AA7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FF9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家庭成员</w:t>
            </w:r>
          </w:p>
          <w:p w14:paraId="19F5C5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和重要社</w:t>
            </w:r>
          </w:p>
          <w:p w14:paraId="1B6DCD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A2B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C1E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88B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068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4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9AB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工作单位及职务</w:t>
            </w:r>
          </w:p>
        </w:tc>
      </w:tr>
      <w:tr w14:paraId="0704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9F1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22F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611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A1F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1B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9D4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4947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FB0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A1B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B91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051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06A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B7D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3E96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A79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B93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897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4FD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CD6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293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469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C45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37F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947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86A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A86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9F0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6593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04A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E46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502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A56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C8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047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027C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704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8FE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诚信承诺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679CC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64" w:firstLineChars="20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</w:rPr>
              <w:t>本人承诺所提供的信息真实有效，如因个人填报失实或不符合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  <w:t>选聘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</w:rPr>
              <w:t>条件和职位要求而被取消资格的，由本人负责。</w:t>
            </w:r>
          </w:p>
          <w:p w14:paraId="3B844B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988" w:firstLineChars="2150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</w:pPr>
          </w:p>
          <w:p w14:paraId="0C6D07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988" w:firstLineChars="2150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  <w:t>签名：</w:t>
            </w:r>
          </w:p>
          <w:p w14:paraId="4A61F4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800" w:firstLineChars="2500"/>
              <w:textAlignment w:val="auto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7ABD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说明：</w:t>
      </w:r>
    </w:p>
    <w:p w14:paraId="2FBB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1、报名表中，时间格式统一为“XXXX年XX月”。</w:t>
      </w:r>
    </w:p>
    <w:p w14:paraId="17C5D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2、籍贯表述统一为：XX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省XX市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。</w:t>
      </w:r>
    </w:p>
    <w:p w14:paraId="4BDE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3、政治面貌填写中共党员、群众等。</w:t>
      </w:r>
    </w:p>
    <w:p w14:paraId="36EB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4、学历填写大学、党校大学等，学位写明具体科学门类，如文学学士、教育学学士等。</w:t>
      </w:r>
    </w:p>
    <w:p w14:paraId="2201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5、学习和工作经历从大学开始填写，格式为：</w:t>
      </w:r>
    </w:p>
    <w:p w14:paraId="4F42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XXXX年XX月至XXXX年XX月在XX学校读书；</w:t>
      </w:r>
    </w:p>
    <w:p w14:paraId="24E0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XXXX年XX月至XXXX年XX月任XX单位XX职务。</w:t>
      </w:r>
    </w:p>
    <w:p w14:paraId="3578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6、家庭成员填写的范围为父母、配偶、子女。重要社会关系范围为三代以内直系、旁系血亲和近姻亲关系，如岳父母、公婆、兄弟姐妹等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工作单位及职务请按规范填写，如退休前有工作单位的，请写“XX单位XX职务（已退休）”；如无，请写“具体地址XX社区居民”。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家庭成员和重要社会关系中在区直党政机关、事业单位任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副科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及以上职务的必须填写。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如行数不够，请自行增加行数填写。</w:t>
      </w:r>
    </w:p>
    <w:p w14:paraId="0751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7、填写内容较多，可另行附页。</w:t>
      </w:r>
    </w:p>
    <w:p w14:paraId="780E886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8、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如应聘本人不能到现场递交纸质材料的，可委托他人代交材料，受委托人需持本人身份证，复印件（正反面）1份到现场递交材料。</w:t>
      </w:r>
    </w:p>
    <w:p w14:paraId="785C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9、本表一式一份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sectPr>
      <w:headerReference r:id="rId3" w:type="default"/>
      <w:headerReference r:id="rId4" w:type="even"/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2B63"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540" w:lineRule="exact"/>
      <w:jc w:val="right"/>
      <w:textAlignment w:val="auto"/>
      <w:rPr>
        <w:rFonts w:hint="default" w:ascii="黑体" w:hAnsi="黑体" w:eastAsia="黑体" w:cs="黑体"/>
        <w:sz w:val="32"/>
        <w:szCs w:val="32"/>
        <w:highlight w:val="none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highlight w:val="none"/>
        <w:lang w:val="en-US" w:eastAsia="zh-CN"/>
      </w:rPr>
      <w:t>附件2</w:t>
    </w:r>
  </w:p>
  <w:p w14:paraId="5F29C8D5">
    <w:pPr>
      <w:pStyle w:val="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EAAF"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540" w:lineRule="exact"/>
      <w:jc w:val="left"/>
      <w:textAlignment w:val="auto"/>
      <w:rPr>
        <w:rFonts w:hint="default" w:ascii="黑体" w:hAnsi="黑体" w:eastAsia="黑体" w:cs="黑体"/>
        <w:sz w:val="32"/>
        <w:szCs w:val="32"/>
        <w:highlight w:val="none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highlight w:val="none"/>
        <w:lang w:val="en-US" w:eastAsia="zh-CN"/>
      </w:rPr>
      <w:t>附件2</w:t>
    </w:r>
  </w:p>
  <w:p w14:paraId="78BABBB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A617B"/>
    <w:rsid w:val="006B6D1F"/>
    <w:rsid w:val="04EB0060"/>
    <w:rsid w:val="053E4A03"/>
    <w:rsid w:val="0A6D2959"/>
    <w:rsid w:val="0E1A617B"/>
    <w:rsid w:val="11EA7DE2"/>
    <w:rsid w:val="18980476"/>
    <w:rsid w:val="1AA72BF2"/>
    <w:rsid w:val="201308CA"/>
    <w:rsid w:val="209B0B03"/>
    <w:rsid w:val="211F34E2"/>
    <w:rsid w:val="23FD2B98"/>
    <w:rsid w:val="29220014"/>
    <w:rsid w:val="2B7B2465"/>
    <w:rsid w:val="32D57EA5"/>
    <w:rsid w:val="3434509F"/>
    <w:rsid w:val="3B410447"/>
    <w:rsid w:val="3C086EA9"/>
    <w:rsid w:val="3E2C6DE7"/>
    <w:rsid w:val="44D04970"/>
    <w:rsid w:val="4F912F4E"/>
    <w:rsid w:val="559E63C4"/>
    <w:rsid w:val="59A5471D"/>
    <w:rsid w:val="5BBE331C"/>
    <w:rsid w:val="5DB46785"/>
    <w:rsid w:val="601B2AEB"/>
    <w:rsid w:val="65654809"/>
    <w:rsid w:val="6A922FAE"/>
    <w:rsid w:val="6EB85129"/>
    <w:rsid w:val="70205EFC"/>
    <w:rsid w:val="72671BC0"/>
    <w:rsid w:val="72F13B80"/>
    <w:rsid w:val="7477541F"/>
    <w:rsid w:val="7A20347D"/>
    <w:rsid w:val="7AE23D4D"/>
    <w:rsid w:val="7B452CBB"/>
    <w:rsid w:val="7BA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/>
      <w:snapToGrid/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spacing w:before="1" w:beforeLines="0" w:afterLines="0"/>
      <w:ind w:left="107"/>
    </w:pPr>
    <w:rPr>
      <w:rFonts w:hint="eastAsia" w:ascii="仿宋" w:hAnsi="仿宋" w:eastAsia="仿宋" w:cs="Times New Roman"/>
      <w:sz w:val="32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正文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674</Words>
  <Characters>706</Characters>
  <Lines>0</Lines>
  <Paragraphs>0</Paragraphs>
  <TotalTime>3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2024-06-21T01:53:00Z</dcterms:created>
  <dc:creator>国资局收发文</dc:creator>
  <cp:lastModifiedBy>张泽敏</cp:lastModifiedBy>
  <cp:lastPrinted>2025-09-18T03:06:00Z</cp:lastPrinted>
  <dcterms:modified xsi:type="dcterms:W3CDTF">2026-04-02T02:14:12Z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D6C41483EBE34B84A904105FB0EC4F1E_13</vt:lpwstr>
  </property>
  <property fmtid="{D5CDD505-2E9C-101B-9397-08002B2CF9AE}" pid="4" name="KSOTemplateDocerSaveRecord">
    <vt:lpwstr>eyJoZGlkIjoiMWUzOGU5MjZmZDAwOGJjOWNmNDQ3M2ZlZjU0ZjdiZWEiLCJ1c2VySWQiOiIzNjU3MzAxNzEifQ==</vt:lpwstr>
  </property>
</Properties>
</file>