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CE0F9F">
      <w:pPr>
        <w:widowControl/>
        <w:spacing w:line="400" w:lineRule="exact"/>
        <w:jc w:val="left"/>
        <w:rPr>
          <w:rFonts w:eastAsia="仿宋_GB2312" w:cs="Times New Roman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shd w:val="clear" w:color="auto" w:fill="FFFFFF"/>
        </w:rPr>
        <w:t>附件</w:t>
      </w:r>
    </w:p>
    <w:p w14:paraId="1AD6DEEF">
      <w:pPr>
        <w:widowControl/>
        <w:spacing w:line="400" w:lineRule="exact"/>
        <w:jc w:val="center"/>
        <w:rPr>
          <w:rFonts w:eastAsia="方正小标宋简体" w:cs="Times New Roman"/>
          <w:kern w:val="0"/>
          <w:sz w:val="32"/>
          <w:szCs w:val="32"/>
          <w:shd w:val="clear" w:color="auto" w:fill="FFFFFF"/>
        </w:rPr>
      </w:pPr>
      <w:r>
        <w:rPr>
          <w:rFonts w:eastAsia="方正小标宋简体" w:cs="Times New Roman"/>
          <w:kern w:val="0"/>
          <w:sz w:val="32"/>
          <w:szCs w:val="32"/>
          <w:shd w:val="clear" w:color="auto" w:fill="FFFFFF"/>
        </w:rPr>
        <w:t>嘉兴市文史研究信息中心（嘉兴市政协界别服务中心）</w:t>
      </w:r>
    </w:p>
    <w:p w14:paraId="7A1CA920">
      <w:pPr>
        <w:widowControl/>
        <w:spacing w:line="400" w:lineRule="exact"/>
        <w:jc w:val="center"/>
        <w:rPr>
          <w:rFonts w:eastAsia="方正小标宋简体" w:cs="Times New Roman"/>
          <w:kern w:val="0"/>
          <w:sz w:val="32"/>
          <w:szCs w:val="32"/>
          <w:shd w:val="clear" w:color="auto" w:fill="FFFFFF"/>
        </w:rPr>
      </w:pPr>
      <w:r>
        <w:rPr>
          <w:rFonts w:eastAsia="方正小标宋简体" w:cs="Times New Roman"/>
          <w:kern w:val="0"/>
          <w:sz w:val="32"/>
          <w:szCs w:val="32"/>
          <w:shd w:val="clear" w:color="auto" w:fill="FFFFFF"/>
        </w:rPr>
        <w:t>公开选</w:t>
      </w:r>
      <w:r>
        <w:rPr>
          <w:rFonts w:hint="eastAsia" w:eastAsia="方正小标宋简体" w:cs="Times New Roman"/>
          <w:kern w:val="0"/>
          <w:sz w:val="32"/>
          <w:szCs w:val="32"/>
          <w:shd w:val="clear" w:color="auto" w:fill="FFFFFF"/>
        </w:rPr>
        <w:t>聘</w:t>
      </w:r>
      <w:r>
        <w:rPr>
          <w:rFonts w:eastAsia="方正小标宋简体" w:cs="Times New Roman"/>
          <w:kern w:val="0"/>
          <w:sz w:val="32"/>
          <w:szCs w:val="32"/>
          <w:shd w:val="clear" w:color="auto" w:fill="FFFFFF"/>
        </w:rPr>
        <w:t>事业单位工作人员报名表</w:t>
      </w:r>
    </w:p>
    <w:tbl>
      <w:tblPr>
        <w:tblStyle w:val="7"/>
        <w:tblpPr w:leftFromText="180" w:rightFromText="180" w:vertAnchor="text" w:horzAnchor="margin" w:tblpY="23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4"/>
        <w:gridCol w:w="819"/>
        <w:gridCol w:w="626"/>
        <w:gridCol w:w="930"/>
        <w:gridCol w:w="1393"/>
        <w:gridCol w:w="1250"/>
        <w:gridCol w:w="1380"/>
        <w:gridCol w:w="1612"/>
      </w:tblGrid>
      <w:tr w14:paraId="2C6083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9" w:hRule="atLeast"/>
        </w:trPr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5232A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422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80E5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性别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95A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8E3E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83FC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2E3D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照片</w:t>
            </w:r>
          </w:p>
        </w:tc>
      </w:tr>
      <w:tr w14:paraId="12A875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4" w:hRule="atLeast"/>
        </w:trPr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D6D6F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民族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8D227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464EC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籍贯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5A969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BE5E6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3D7B8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4A0DE">
            <w:pPr>
              <w:widowControl/>
              <w:adjustRightInd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18297D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4" w:hRule="atLeast"/>
        </w:trPr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F0DDF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5525B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C9A80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健康</w:t>
            </w:r>
          </w:p>
          <w:p w14:paraId="1B3C1A5B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状况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2F68DF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62A68B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参加工</w:t>
            </w:r>
          </w:p>
          <w:p w14:paraId="4BBD36D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360A6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6FEBB">
            <w:pPr>
              <w:widowControl/>
              <w:adjustRightInd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120CB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18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41EA3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4E57">
            <w:pPr>
              <w:widowControl/>
              <w:adjustRightInd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F418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FF4002">
            <w:pPr>
              <w:widowControl/>
              <w:adjustRightInd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5AF2C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8" w:hRule="atLeast"/>
        </w:trPr>
        <w:tc>
          <w:tcPr>
            <w:tcW w:w="18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BE66A91">
            <w:pPr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29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DC41B7">
            <w:pPr>
              <w:widowControl/>
              <w:adjustRightInd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84D663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现工作单位及职务</w:t>
            </w:r>
          </w:p>
        </w:tc>
        <w:tc>
          <w:tcPr>
            <w:tcW w:w="2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83032">
            <w:pPr>
              <w:widowControl/>
              <w:adjustRightInd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14925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8" w:hRule="atLeast"/>
        </w:trPr>
        <w:tc>
          <w:tcPr>
            <w:tcW w:w="18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79BF8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20"/>
              </w:rPr>
              <w:t>何时何种形式进入事业编制队伍</w:t>
            </w:r>
          </w:p>
        </w:tc>
        <w:tc>
          <w:tcPr>
            <w:tcW w:w="7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99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756ED4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1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5BA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学习工作简历</w:t>
            </w:r>
          </w:p>
        </w:tc>
        <w:tc>
          <w:tcPr>
            <w:tcW w:w="8364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3F37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</w:tbl>
    <w:p w14:paraId="321DB7DA">
      <w:pPr>
        <w:widowControl/>
        <w:adjustRightInd w:val="0"/>
        <w:snapToGrid w:val="0"/>
        <w:spacing w:line="360" w:lineRule="auto"/>
        <w:jc w:val="center"/>
        <w:rPr>
          <w:rFonts w:cs="Times New Roman"/>
          <w:vanish/>
          <w:kern w:val="0"/>
          <w:sz w:val="18"/>
          <w:szCs w:val="18"/>
        </w:rPr>
      </w:pPr>
    </w:p>
    <w:tbl>
      <w:tblPr>
        <w:tblStyle w:val="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26"/>
        <w:gridCol w:w="855"/>
        <w:gridCol w:w="960"/>
        <w:gridCol w:w="1140"/>
        <w:gridCol w:w="1260"/>
        <w:gridCol w:w="1365"/>
        <w:gridCol w:w="1611"/>
      </w:tblGrid>
      <w:tr w14:paraId="3E6C47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4" w:hRule="atLeast"/>
        </w:trPr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B663F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奖惩</w:t>
            </w:r>
          </w:p>
          <w:p w14:paraId="2C263445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情况</w:t>
            </w:r>
          </w:p>
        </w:tc>
        <w:tc>
          <w:tcPr>
            <w:tcW w:w="80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C52E8">
            <w:pPr>
              <w:widowControl/>
              <w:adjustRightInd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164915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7" w:hRule="atLeast"/>
        </w:trPr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B6E4A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年度考</w:t>
            </w:r>
          </w:p>
          <w:p w14:paraId="67F66ADC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核结果</w:t>
            </w: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4B3D1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20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21</w:t>
            </w:r>
            <w:r>
              <w:rPr>
                <w:rFonts w:cs="Times New Roman"/>
                <w:kern w:val="0"/>
                <w:sz w:val="18"/>
                <w:szCs w:val="18"/>
              </w:rPr>
              <w:t>年度</w:t>
            </w: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21CD05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FB048D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20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22</w:t>
            </w:r>
            <w:r>
              <w:rPr>
                <w:rFonts w:cs="Times New Roman"/>
                <w:kern w:val="0"/>
                <w:sz w:val="18"/>
                <w:szCs w:val="18"/>
              </w:rPr>
              <w:t>年度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FF0974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8CE4CF">
            <w:pPr>
              <w:widowControl/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2023年度</w:t>
            </w:r>
          </w:p>
        </w:tc>
        <w:tc>
          <w:tcPr>
            <w:tcW w:w="16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996BA">
            <w:pPr>
              <w:widowControl/>
              <w:adjustRightInd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0520BE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99" w:hRule="atLeast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43CAF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家庭</w:t>
            </w:r>
          </w:p>
          <w:p w14:paraId="43B47C95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主要</w:t>
            </w:r>
          </w:p>
          <w:p w14:paraId="1F28C8B2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成员</w:t>
            </w: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48B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称谓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9672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E2D0A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50783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2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EBA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单位及职务</w:t>
            </w:r>
          </w:p>
        </w:tc>
      </w:tr>
      <w:tr w14:paraId="32730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1" w:hRule="atLeast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5A93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4763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55D2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B31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E891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4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690D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75617F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1" w:hRule="atLeast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FDCE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053F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A6CB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8C11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E40B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4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62B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38B250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99" w:hRule="atLeast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9F4E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B09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9507D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9852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16C3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4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7B90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1183F2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99" w:hRule="atLeast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A316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814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630A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53B4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18E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4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23AB0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14:paraId="4C0B7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10" w:hRule="atLeast"/>
        </w:trPr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EFA1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是否服从招聘机构工作安排</w:t>
            </w:r>
          </w:p>
        </w:tc>
        <w:tc>
          <w:tcPr>
            <w:tcW w:w="2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bottom"/>
          </w:tcPr>
          <w:p w14:paraId="3228D4FE">
            <w:pPr>
              <w:widowControl/>
              <w:snapToGrid w:val="0"/>
              <w:spacing w:before="100" w:beforeAutospacing="1" w:after="100" w:afterAutospacing="1" w:line="360" w:lineRule="auto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本人签名：</w:t>
            </w:r>
          </w:p>
          <w:p w14:paraId="4CA3F574">
            <w:pPr>
              <w:widowControl/>
              <w:snapToGrid w:val="0"/>
              <w:spacing w:before="100" w:beforeAutospacing="1" w:after="100" w:afterAutospacing="1" w:line="360" w:lineRule="auto"/>
              <w:ind w:firstLine="540" w:firstLineChars="300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年     月    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C115C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市政协办公室初审意见</w:t>
            </w:r>
          </w:p>
        </w:tc>
        <w:tc>
          <w:tcPr>
            <w:tcW w:w="42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F5BD2">
            <w:pPr>
              <w:widowControl/>
              <w:snapToGrid w:val="0"/>
              <w:spacing w:before="100" w:beforeAutospacing="1" w:after="100" w:afterAutospacing="1" w:line="360" w:lineRule="auto"/>
              <w:rPr>
                <w:rFonts w:cs="Times New Roman"/>
                <w:kern w:val="0"/>
                <w:sz w:val="18"/>
                <w:szCs w:val="18"/>
              </w:rPr>
            </w:pPr>
          </w:p>
          <w:p w14:paraId="74D98FAB">
            <w:pPr>
              <w:widowControl/>
              <w:snapToGrid w:val="0"/>
              <w:spacing w:before="100" w:beforeAutospacing="1" w:after="100" w:afterAutospacing="1" w:line="360" w:lineRule="auto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 xml:space="preserve">              年     月    日</w:t>
            </w:r>
          </w:p>
        </w:tc>
      </w:tr>
    </w:tbl>
    <w:p w14:paraId="0AE9467F">
      <w:pPr>
        <w:spacing w:line="20" w:lineRule="exact"/>
        <w:ind w:left="-315" w:firstLine="178"/>
        <w:rPr>
          <w:rFonts w:cs="Times New Roman"/>
        </w:rPr>
      </w:pPr>
    </w:p>
    <w:p w14:paraId="65BC0C53">
      <w:pPr>
        <w:spacing w:line="20" w:lineRule="exact"/>
        <w:ind w:left="-315" w:firstLine="178"/>
        <w:rPr>
          <w:rFonts w:cs="Times New Roman"/>
        </w:rPr>
      </w:pPr>
    </w:p>
    <w:p w14:paraId="4FE5EAC5">
      <w:pPr>
        <w:spacing w:line="20" w:lineRule="exact"/>
        <w:ind w:left="-315" w:firstLine="178"/>
        <w:rPr>
          <w:rFonts w:cs="Times New Roman"/>
        </w:rPr>
      </w:pPr>
    </w:p>
    <w:p w14:paraId="41CCE257"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微软雅黑"/>
    <w:panose1 w:val="02000500000000000000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A06B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1B7B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61B7B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7188"/>
    <w:rsid w:val="000905C0"/>
    <w:rsid w:val="000B32E1"/>
    <w:rsid w:val="000C734C"/>
    <w:rsid w:val="00183160"/>
    <w:rsid w:val="00212E60"/>
    <w:rsid w:val="002628A0"/>
    <w:rsid w:val="00266BE9"/>
    <w:rsid w:val="002931DD"/>
    <w:rsid w:val="00332209"/>
    <w:rsid w:val="00392C0D"/>
    <w:rsid w:val="003A0CD5"/>
    <w:rsid w:val="00403467"/>
    <w:rsid w:val="004E15CD"/>
    <w:rsid w:val="00500001"/>
    <w:rsid w:val="00597A48"/>
    <w:rsid w:val="00604791"/>
    <w:rsid w:val="006B2B35"/>
    <w:rsid w:val="00770D5C"/>
    <w:rsid w:val="007A7849"/>
    <w:rsid w:val="007D56D5"/>
    <w:rsid w:val="007E0262"/>
    <w:rsid w:val="0086699D"/>
    <w:rsid w:val="008D7780"/>
    <w:rsid w:val="00A6470A"/>
    <w:rsid w:val="00AA07BC"/>
    <w:rsid w:val="00AD69B2"/>
    <w:rsid w:val="00BE3E05"/>
    <w:rsid w:val="00C16E9E"/>
    <w:rsid w:val="00D111F1"/>
    <w:rsid w:val="00E0178D"/>
    <w:rsid w:val="00F87CD7"/>
    <w:rsid w:val="00F95F3E"/>
    <w:rsid w:val="0BFF53F7"/>
    <w:rsid w:val="3379018C"/>
    <w:rsid w:val="3F576B61"/>
    <w:rsid w:val="50897E78"/>
    <w:rsid w:val="56FD8D6B"/>
    <w:rsid w:val="5FCEA2E1"/>
    <w:rsid w:val="6B7F1A2B"/>
    <w:rsid w:val="6FDFF30C"/>
    <w:rsid w:val="6FE9005E"/>
    <w:rsid w:val="6FF5B375"/>
    <w:rsid w:val="73FFD7CB"/>
    <w:rsid w:val="76BA722E"/>
    <w:rsid w:val="7DBB317E"/>
    <w:rsid w:val="7EF9AAF7"/>
    <w:rsid w:val="7FBF0B8F"/>
    <w:rsid w:val="ACDFB56F"/>
    <w:rsid w:val="BEFF502C"/>
    <w:rsid w:val="BFFE1386"/>
    <w:rsid w:val="C4D75285"/>
    <w:rsid w:val="E5FDFDA0"/>
    <w:rsid w:val="ECAC769F"/>
    <w:rsid w:val="EE83ABDB"/>
    <w:rsid w:val="FD73C568"/>
    <w:rsid w:val="FDBF7F01"/>
    <w:rsid w:val="FFDEC91E"/>
    <w:rsid w:val="FFFFE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rFonts w:cs="Times New Roman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(Web)"/>
    <w:basedOn w:val="1"/>
    <w:unhideWhenUsed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22"/>
    <w:rPr>
      <w:b/>
    </w:rPr>
  </w:style>
  <w:style w:type="character" w:customStyle="1" w:styleId="10">
    <w:name w:val="批注框文本 Char"/>
    <w:link w:val="2"/>
    <w:semiHidden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2797</Words>
  <Characters>2937</Characters>
  <Lines>22</Lines>
  <Paragraphs>6</Paragraphs>
  <TotalTime>8</TotalTime>
  <ScaleCrop>false</ScaleCrop>
  <LinksUpToDate>false</LinksUpToDate>
  <CharactersWithSpaces>3020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2024-08-30T17:18:00Z</dcterms:created>
  <dc:creator>aaa</dc:creator>
  <cp:lastModifiedBy>ZZZ</cp:lastModifiedBy>
  <cp:lastPrinted>2026-04-01T17:13:00Z</cp:lastPrinted>
  <dcterms:modified xsi:type="dcterms:W3CDTF">2026-04-08T08:37:19Z</dcterms:modified>
  <dc:title>市政协机关所属事业单位公开选聘工作人员公告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D9DA817C3FD54A939A3C0ABE172B640A_13</vt:lpwstr>
  </property>
  <property fmtid="{D5CDD505-2E9C-101B-9397-08002B2CF9AE}" pid="4" name="KSOTemplateDocerSaveRecord">
    <vt:lpwstr>eyJoZGlkIjoiYjBmNTAzYjNiYjM2NmU0ZWQ0NWM1MmFlZTE5NDAyMTYiLCJ1c2VySWQiOiI5MzUxNDQ2NjEifQ==</vt:lpwstr>
  </property>
</Properties>
</file>