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94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东津镇人民政府公开招聘编外工作人员报名登记表</w:t>
      </w:r>
      <w:bookmarkEnd w:id="1"/>
    </w:p>
    <w:bookmarkEnd w:id="0"/>
    <w:tbl>
      <w:tblPr>
        <w:tblStyle w:val="4"/>
        <w:tblpPr w:leftFromText="180" w:rightFromText="180" w:vertAnchor="text" w:horzAnchor="page" w:tblpX="1554" w:tblpY="630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1"/>
        <w:gridCol w:w="9"/>
        <w:gridCol w:w="1080"/>
        <w:gridCol w:w="171"/>
        <w:gridCol w:w="909"/>
        <w:gridCol w:w="531"/>
        <w:gridCol w:w="549"/>
        <w:gridCol w:w="360"/>
        <w:gridCol w:w="351"/>
        <w:gridCol w:w="1269"/>
        <w:gridCol w:w="1752"/>
      </w:tblGrid>
      <w:tr w14:paraId="0293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B7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13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D7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FF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7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DE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noWrap w:val="0"/>
            <w:vAlign w:val="center"/>
          </w:tcPr>
          <w:p w14:paraId="6FC38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相片</w:t>
            </w:r>
          </w:p>
        </w:tc>
      </w:tr>
      <w:tr w14:paraId="13DF1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5B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97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7A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F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D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E2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2D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</w:tr>
      <w:tr w14:paraId="0814D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3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EB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801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</w:t>
            </w:r>
          </w:p>
          <w:p w14:paraId="2AD17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F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5B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33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459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cs="宋体"/>
                <w:kern w:val="0"/>
                <w:szCs w:val="21"/>
              </w:rPr>
            </w:pPr>
          </w:p>
        </w:tc>
      </w:tr>
      <w:tr w14:paraId="75BD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8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 业 技</w:t>
            </w:r>
          </w:p>
          <w:p w14:paraId="6717B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术 职 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F4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熟悉专业</w:t>
            </w:r>
          </w:p>
          <w:p w14:paraId="0CBC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6B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9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cs="宋体"/>
                <w:kern w:val="0"/>
                <w:szCs w:val="21"/>
              </w:rPr>
            </w:pPr>
          </w:p>
        </w:tc>
      </w:tr>
      <w:tr w14:paraId="161E0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1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 w14:paraId="2887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7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 w14:paraId="28F18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4F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2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 w14:paraId="5748B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EBF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</w:tr>
      <w:tr w14:paraId="36296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B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E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 w14:paraId="4C727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08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8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 w14:paraId="6EDA0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0E7D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宋体"/>
                <w:kern w:val="0"/>
                <w:szCs w:val="21"/>
              </w:rPr>
            </w:pPr>
          </w:p>
        </w:tc>
      </w:tr>
      <w:tr w14:paraId="3C64B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6C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CE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C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4F2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  <w:tr w14:paraId="1A451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C07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 w14:paraId="30A3F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  <w:p w14:paraId="7ACDF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  <w:p w14:paraId="39051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  <w:p w14:paraId="60D3E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  <w:p w14:paraId="0BDF9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D87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  <w:tr w14:paraId="1E052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E90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 w14:paraId="60D13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 w14:paraId="52184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 w14:paraId="4C6A4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753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  <w:tr w14:paraId="240E6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65B37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 w14:paraId="52737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 w14:paraId="1D0E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 w14:paraId="45EC3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 w14:paraId="0870F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 w14:paraId="22C83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 w14:paraId="3C3E8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 w14:paraId="11E10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 w14:paraId="71406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 w14:paraId="062E9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 w14:paraId="3DDEA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 w14:paraId="15E13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 w14:paraId="19EF7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D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8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7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71D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 w14:paraId="197EE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02129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F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0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E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B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9E4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  <w:tr w14:paraId="095F5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1F27D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D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41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B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E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A35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  <w:tr w14:paraId="3AEBF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77836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C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5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5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D24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  <w:tr w14:paraId="49B17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16AD9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6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4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A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295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  <w:tr w14:paraId="2DEE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78139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2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4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4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D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011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  <w:tr w14:paraId="21D52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58D52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9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3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8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F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5DF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  <w:tr w14:paraId="21806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1CCFD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4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0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F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E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EFA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  <w:tr w14:paraId="42C9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274C1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A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7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2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8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C2F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  <w:tr w14:paraId="4F62D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47C9D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9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D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1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4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2D6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  <w:tr w14:paraId="3C0A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DF9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1C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A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5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E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67E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100" w:hanging="2100" w:hangingChars="1000"/>
              <w:jc w:val="left"/>
              <w:textAlignment w:val="auto"/>
              <w:rPr>
                <w:rFonts w:hint="eastAsia" w:cs="宋体"/>
                <w:kern w:val="0"/>
                <w:szCs w:val="21"/>
              </w:rPr>
            </w:pPr>
          </w:p>
        </w:tc>
      </w:tr>
    </w:tbl>
    <w:p w14:paraId="66948B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spacing w:val="30"/>
          <w:kern w:val="0"/>
          <w:sz w:val="24"/>
          <w:szCs w:val="24"/>
          <w:lang w:val="en-US" w:eastAsia="zh-CN" w:bidi="ar"/>
        </w:rPr>
      </w:pPr>
    </w:p>
    <w:p w14:paraId="1D4CC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B0C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C7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FB6B24"/>
    <w:sectPr>
      <w:pgSz w:w="11906" w:h="16838"/>
      <w:pgMar w:top="1383" w:right="1474" w:bottom="1383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47013"/>
    <w:rsid w:val="5A74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spacing w:line="580" w:lineRule="exact"/>
      <w:ind w:firstLine="880" w:firstLineChars="200"/>
      <w:jc w:val="left"/>
    </w:pPr>
    <w:rPr>
      <w:rFonts w:eastAsia="CESI仿宋-GB2312" w:cs="Arial"/>
      <w:bCs/>
      <w:sz w:val="32"/>
      <w:szCs w:val="32"/>
    </w:r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2026-05-18T10:18:00Z</dcterms:created>
  <dc:creator>天涯客</dc:creator>
  <cp:lastModifiedBy>天涯客</cp:lastModifiedBy>
  <dcterms:modified xsi:type="dcterms:W3CDTF">2026-05-18T10:19:08Z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2CC3B6371BEA406D9270B75281527223_11</vt:lpwstr>
  </property>
  <property fmtid="{D5CDD505-2E9C-101B-9397-08002B2CF9AE}" pid="4" name="KSOTemplateDocerSaveRecord">
    <vt:lpwstr>eyJoZGlkIjoiNjcxYjE0YWJlNTFhZGQwZTJhYjMwZThiZDQwNzcyNTciLCJ1c2VySWQiOiIxODc0NzgifQ==</vt:lpwstr>
  </property>
</Properties>
</file>