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167DA">
      <w:pPr>
        <w:spacing w:line="360" w:lineRule="auto"/>
        <w:rPr>
          <w:rFonts w:hint="eastAsia" w:ascii="仿宋_GB2312" w:hAnsi="仿宋" w:eastAsia="仿宋_GB2312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附件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4C1A1799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200816BC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715CEF14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154CC8BB">
      <w:pPr>
        <w:spacing w:line="360" w:lineRule="auto"/>
        <w:jc w:val="center"/>
        <w:rPr>
          <w:rFonts w:ascii="仿宋_GB2312" w:hAnsi="华文中宋" w:eastAsia="仿宋_GB2312"/>
          <w:b/>
          <w:bCs/>
          <w:sz w:val="48"/>
          <w:szCs w:val="48"/>
        </w:rPr>
      </w:pPr>
      <w:r>
        <w:rPr>
          <w:rFonts w:hint="eastAsia" w:ascii="仿宋_GB2312" w:hAnsi="华文中宋" w:eastAsia="仿宋_GB2312"/>
          <w:b/>
          <w:bCs/>
          <w:sz w:val="48"/>
          <w:szCs w:val="48"/>
        </w:rPr>
        <w:t>研究生招生学科、专业代码册</w:t>
      </w:r>
    </w:p>
    <w:p w14:paraId="3DBD6827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26517F2E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1F88C77A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5D595CE6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484DCBA1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B89C4CA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1F4F6967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448B5D2C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31824923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E3C899F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237884A9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1861073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F31E96F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8D54979"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教育部高校学生司</w:t>
      </w:r>
    </w:p>
    <w:p w14:paraId="5970946D"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二Ｏ一八年八月</w:t>
      </w:r>
    </w:p>
    <w:p w14:paraId="4EFB01E6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0E84A867">
      <w:pPr>
        <w:spacing w:line="360" w:lineRule="auto"/>
        <w:ind w:firstLine="4335"/>
        <w:rPr>
          <w:rFonts w:ascii="仿宋_GB2312" w:hAnsi="宋体" w:eastAsia="仿宋_GB2312"/>
          <w:sz w:val="28"/>
          <w:szCs w:val="28"/>
        </w:rPr>
      </w:pPr>
    </w:p>
    <w:p w14:paraId="123D34B6">
      <w:pPr>
        <w:spacing w:line="540" w:lineRule="exact"/>
        <w:jc w:val="center"/>
        <w:rPr>
          <w:rFonts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说   明</w:t>
      </w:r>
    </w:p>
    <w:p w14:paraId="511BF3EC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 w14:paraId="38697B5A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 w14:paraId="41AE04A3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 w14:paraId="4BF4ABFE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 w14:paraId="047713C2">
      <w:pPr>
        <w:spacing w:line="600" w:lineRule="exact"/>
        <w:ind w:firstLine="560" w:firstLineChars="200"/>
        <w:rPr>
          <w:rFonts w:ascii="仿宋_GB2312" w:hAnsi="仿宋" w:eastAsia="仿宋_GB2312"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5.</w:t>
      </w:r>
      <w:r>
        <w:rPr>
          <w:rFonts w:hint="eastAsia" w:ascii="仿宋_GB2312" w:hAnsi="仿宋" w:eastAsia="仿宋_GB2312"/>
          <w:sz w:val="28"/>
          <w:szCs w:val="28"/>
        </w:rPr>
        <w:t>自主设置的二级学科代码前四位为该学科所在的一级学科代码，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第五位为“Z”,第六位为顺序号（从“1”开始顺排）。</w:t>
      </w:r>
    </w:p>
    <w:p w14:paraId="673D9CD7">
      <w:pPr>
        <w:spacing w:line="600" w:lineRule="exact"/>
        <w:ind w:firstLine="57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 w14:paraId="41B6DA1E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7. 本代码册仅供研究生招生工作使用。</w:t>
      </w:r>
    </w:p>
    <w:p w14:paraId="1EDA8DF6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8. 附《专业学位授予和人才培养目录》。</w:t>
      </w:r>
    </w:p>
    <w:p w14:paraId="4184E0C5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</w:p>
    <w:p w14:paraId="21AFCD92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</w:p>
    <w:tbl>
      <w:tblPr>
        <w:tblStyle w:val="4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5630"/>
        <w:gridCol w:w="1245"/>
      </w:tblGrid>
      <w:tr w14:paraId="1C972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E1202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5CADD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46F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9C1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CC1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3B6F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052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99D2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EE07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6FE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A1A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BD88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83E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5EA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3E3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B20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974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E85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186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841A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346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D1E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7F5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05E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5B1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97F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7DC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92D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2CE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2CC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C7A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FF6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91F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222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7AF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A24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457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027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C1C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AFD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E80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5B9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851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DA8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40BC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3AFFA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2BA8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0FE95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2FB98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AB695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B4D17"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33C5A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17F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30A5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124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2A8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724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2CDC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DFE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520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33E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A42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DEB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A69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349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A56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B45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AA4F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040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290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868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E58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7B8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62B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A47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6F3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BDB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7CA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26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3BD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DB7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5C9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01B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E59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D6E8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5ACA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C34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63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FE2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1C9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937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01C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30E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70E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307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32B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95C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943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B76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8E7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8CA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92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AF3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730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AB7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5B6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7A3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E96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F32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21C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D10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B4C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1A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979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5BF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731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A15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25E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265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D89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C6B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CEE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BA9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34F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734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A24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2CE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888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97D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497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A5C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C65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3D8B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CEF5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628C1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(0714)</w:t>
            </w:r>
          </w:p>
        </w:tc>
      </w:tr>
      <w:tr w14:paraId="3D1A5C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9C723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96C66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040FF"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79F7B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A154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FFD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03E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84C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7DEF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21D0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040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1C6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C3C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83E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DDB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77A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DEE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B95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36A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483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3B0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A42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623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204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C07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A7F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2B2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B3C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625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A60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民商法学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4BE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760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68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B81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A33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C7E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050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90D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4D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BB4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7DC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AAB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F0B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600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8ED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75F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82F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D8A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6E8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605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962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2DB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5625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9F91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6F4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80A5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778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FE1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C42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3EA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FBF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77A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3FF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DFF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FFC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A39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9D1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A47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BFB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E4B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43D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AD2D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22C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372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055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9BD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FAA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F28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EEA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528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CEA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44D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DB3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D21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EAF8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1C47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AAF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AB7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35F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0CF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2E6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627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851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679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017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C34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610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C9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E93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5F8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549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558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BE7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D83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2AB1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B408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6DE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04D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654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214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7FD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C78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052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499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BE8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6CF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ACE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B30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38E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8A19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40D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C37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8E8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927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0DF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191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1B4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729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7886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95C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D3B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AC6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221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0E9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698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A21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749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036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946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126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2B6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079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09C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F55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CD0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B4A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452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BC7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41D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197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BFD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A8E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0D1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494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DD6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601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DD64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2287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6A8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37A0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A819A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AA14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9DA5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0C0C3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5A931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8A960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682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43F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109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1F48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F44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F26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3A5F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2F32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649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9AFF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C37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63D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3F4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4433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519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4A5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A91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08E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30A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016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4D9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BB76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407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938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0B3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E77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94D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278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F7D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717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DFA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589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7FC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C85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37A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83E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A72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30A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B7E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015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533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9DF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8C2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D60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FFF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2EE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A95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89F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A3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BB2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597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547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477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13B6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752C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F17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703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D5A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ED5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4DC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82B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2F3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A28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351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84C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4A7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385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F56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5F2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D30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CFA5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BA0D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505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F70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F2A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348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EBD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238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DC7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D43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C89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836F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E63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69D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4B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D39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E6E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6A7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356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F8E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990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5D8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35F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9D5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DF1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C8F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94A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(120403)</w:t>
            </w:r>
          </w:p>
        </w:tc>
      </w:tr>
      <w:tr w14:paraId="3BB1E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2BC3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B2A33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EC46A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27DF3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B52C7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35862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29B5E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45320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999A3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7DADB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3D8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0CE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474A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B223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CC7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D49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2BD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A7C5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0B9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12D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58D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E67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120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BAC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94A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CE0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534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5A9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7E1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5C5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91F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5E2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03A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904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AA4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BE9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8E1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FDE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544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082B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8D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4E5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AAA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FB03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71C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90C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34C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660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289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E44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54D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0A14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0569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6367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477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F52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766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A8E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16E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9BB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045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CFF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C01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9D2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09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37F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B14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9C7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A49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F27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1F3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9F2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101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899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12E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395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A76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6B8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5DD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D1E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5F2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24D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877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E04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FB4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65D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CCC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026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116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D91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DCF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A58B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BD2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C38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A4D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D1E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185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EA2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D83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38E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B978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0641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BB4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2B7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FE0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D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C51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D26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826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74E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736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C3E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BEAFF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2E9DD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2AA17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0F862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81A16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D804D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000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193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43B1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BCCB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9E0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BF6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E430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E1D0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BE2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C1C7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7A6E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B6A4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9D9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19F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B1DF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9513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D85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7A8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F02A9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605BA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6A5FC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246E3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8D5F4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4AC2A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D75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B62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363C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67F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3E9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56F0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72CD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0367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6E8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8D2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E0F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331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DFA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176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1E8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F36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C89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BE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9D9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E4D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05A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89D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BDA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F37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B0E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ACF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43B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851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087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6A8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73F2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F0C4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771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290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877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B16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572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4FB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FCC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948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986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201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F82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2FE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E48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17E0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11F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B09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C03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BC19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855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EB0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0BD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935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7EB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7EA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220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C2B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8F7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F6E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33A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83E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205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371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6E0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CC3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70A3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F1F9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CC9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700F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12B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B23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756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2F5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E15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A75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CF5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F54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FED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141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71E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110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FE0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FFE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BA4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EAC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D97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DED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BDA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E73E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1D1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5486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6F1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3DB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A9B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318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24C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E2E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BF1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AB7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112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C40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1336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E68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1FE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96B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783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15F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2A9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6DD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422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68C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768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FDE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B03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42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308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4D0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B3D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2DB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DDA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24D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F74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C6B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2D4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8E2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E85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90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909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808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C6B7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4EE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299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95CB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11C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088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832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E9D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D34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042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DEC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AE7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223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0E7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8E7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E4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3E7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7F8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A8C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C2F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A8FD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CD4E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0FC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B20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C92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772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9BA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9A2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847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DAC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472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216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683F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1337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FE7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910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052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024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DDA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F09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487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75D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AF1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BC7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86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920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7EC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D9DD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96B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399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56E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37D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C27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5C8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7A4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7BC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6C03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95C5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60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A88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1B9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23A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A4F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630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87C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C09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EAB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6FE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4E7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F9F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3C8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FCD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2BF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772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9BE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6D7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92A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0E9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18A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900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25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25E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B00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37A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9B1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440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0B5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15CF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1D3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590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FA0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000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0BD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D70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45A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0C2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A01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7EA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A43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627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157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40B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649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560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6C45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863D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A84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CF7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584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141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FBE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15B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820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4FA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A7B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787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D404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6E0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E7E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06E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D8A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3E0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789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11D74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3C23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F3EE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D0C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D9F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A51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06E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B28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DD0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768C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BB5E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EDC79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(0402)</w:t>
            </w:r>
          </w:p>
        </w:tc>
      </w:tr>
      <w:tr w14:paraId="5821B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222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A72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AA8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(040201)</w:t>
            </w:r>
          </w:p>
        </w:tc>
      </w:tr>
      <w:tr w14:paraId="6675D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94F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D5E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1B3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(040202)</w:t>
            </w:r>
          </w:p>
        </w:tc>
      </w:tr>
      <w:tr w14:paraId="61A28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40F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103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D4C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(040203)</w:t>
            </w:r>
          </w:p>
        </w:tc>
      </w:tr>
      <w:tr w14:paraId="001EAA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2F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9BED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AD15C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(0801)</w:t>
            </w:r>
          </w:p>
        </w:tc>
      </w:tr>
      <w:tr w14:paraId="02A08D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C5E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0A4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CCA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(080101)</w:t>
            </w:r>
          </w:p>
        </w:tc>
      </w:tr>
      <w:tr w14:paraId="1610F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B58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AAB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70B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(080102)</w:t>
            </w:r>
          </w:p>
        </w:tc>
      </w:tr>
      <w:tr w14:paraId="151B9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A69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D25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09B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(080103)</w:t>
            </w:r>
          </w:p>
        </w:tc>
      </w:tr>
      <w:tr w14:paraId="454B4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B3D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686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4A4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(080104)</w:t>
            </w:r>
          </w:p>
        </w:tc>
      </w:tr>
      <w:tr w14:paraId="0EDD6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D13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4A92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AFC49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(0805)</w:t>
            </w:r>
          </w:p>
        </w:tc>
      </w:tr>
      <w:tr w14:paraId="6C30A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4E7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063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236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(080501)</w:t>
            </w:r>
          </w:p>
        </w:tc>
      </w:tr>
      <w:tr w14:paraId="4EBF3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606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EE3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C29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(080502)</w:t>
            </w:r>
          </w:p>
        </w:tc>
      </w:tr>
      <w:tr w14:paraId="50D3B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EDB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935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B49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(080503)</w:t>
            </w:r>
          </w:p>
        </w:tc>
      </w:tr>
      <w:tr w14:paraId="257C5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85B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C6E8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9883D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(0809)</w:t>
            </w:r>
          </w:p>
        </w:tc>
      </w:tr>
      <w:tr w14:paraId="2E603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EF5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925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697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(080901)</w:t>
            </w:r>
          </w:p>
        </w:tc>
      </w:tr>
      <w:tr w14:paraId="70601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27A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E4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510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(080902)</w:t>
            </w:r>
          </w:p>
        </w:tc>
      </w:tr>
      <w:tr w14:paraId="48A6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DF2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8B7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5F3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(080903)</w:t>
            </w:r>
          </w:p>
        </w:tc>
      </w:tr>
      <w:tr w14:paraId="7D7DA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F8A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3A5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9D4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(080904)</w:t>
            </w:r>
          </w:p>
        </w:tc>
      </w:tr>
      <w:tr w14:paraId="5F06F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CBEC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EF9C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2522B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(0812)</w:t>
            </w:r>
          </w:p>
        </w:tc>
      </w:tr>
      <w:tr w14:paraId="09FA9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993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ADA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5E8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(081201)</w:t>
            </w:r>
          </w:p>
        </w:tc>
      </w:tr>
      <w:tr w14:paraId="32DAA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099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B25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807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(081202)</w:t>
            </w:r>
          </w:p>
        </w:tc>
      </w:tr>
      <w:tr w14:paraId="1296B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A67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428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CF3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(081203)</w:t>
            </w:r>
          </w:p>
        </w:tc>
      </w:tr>
      <w:tr w14:paraId="74FF5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E8C7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FE04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B502A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0C402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739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5A1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EF5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27DAC1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F1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4DE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F86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7425B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375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E5F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4E3D8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4D30E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2D9F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011C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6B23E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(1001)</w:t>
            </w:r>
          </w:p>
        </w:tc>
      </w:tr>
      <w:tr w14:paraId="5032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075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170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3A0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(100101)</w:t>
            </w:r>
          </w:p>
        </w:tc>
      </w:tr>
      <w:tr w14:paraId="48FCF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24C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9E8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A21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(100102)</w:t>
            </w:r>
          </w:p>
        </w:tc>
      </w:tr>
      <w:tr w14:paraId="02DE9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42D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5FF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B99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(100103)</w:t>
            </w:r>
          </w:p>
        </w:tc>
      </w:tr>
      <w:tr w14:paraId="1601A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304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BF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8E6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(100104)</w:t>
            </w:r>
          </w:p>
        </w:tc>
      </w:tr>
      <w:tr w14:paraId="45050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14A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F4B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2B7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(100105)</w:t>
            </w:r>
          </w:p>
        </w:tc>
      </w:tr>
      <w:tr w14:paraId="1C098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575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14E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914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(100106)</w:t>
            </w:r>
          </w:p>
        </w:tc>
      </w:tr>
      <w:tr w14:paraId="245AE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4679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7DB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F263E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(1004)</w:t>
            </w:r>
          </w:p>
        </w:tc>
      </w:tr>
      <w:tr w14:paraId="2BA952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292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DC0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64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(100401)</w:t>
            </w:r>
          </w:p>
        </w:tc>
      </w:tr>
      <w:tr w14:paraId="162D1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B21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27B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163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(100402)</w:t>
            </w:r>
          </w:p>
        </w:tc>
      </w:tr>
      <w:tr w14:paraId="2DC08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E67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5E1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8A2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(100403)</w:t>
            </w:r>
          </w:p>
        </w:tc>
      </w:tr>
      <w:tr w14:paraId="7044F9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4E0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0AD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3AF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(100404)</w:t>
            </w:r>
          </w:p>
        </w:tc>
      </w:tr>
      <w:tr w14:paraId="1C2C2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17D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5B4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7A2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(100405)</w:t>
            </w:r>
          </w:p>
        </w:tc>
      </w:tr>
      <w:tr w14:paraId="4E625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417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2E2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D7E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(100406)</w:t>
            </w:r>
          </w:p>
        </w:tc>
      </w:tr>
      <w:tr w14:paraId="125D7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B189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AB4B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4A1BC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(1007)</w:t>
            </w:r>
          </w:p>
        </w:tc>
      </w:tr>
      <w:tr w14:paraId="3633D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BA4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81C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346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(100701)</w:t>
            </w:r>
          </w:p>
        </w:tc>
      </w:tr>
      <w:tr w14:paraId="7CC45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1C8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CE4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C1A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(100702)</w:t>
            </w:r>
          </w:p>
        </w:tc>
      </w:tr>
      <w:tr w14:paraId="5194B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ADA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E70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BD5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(100703)</w:t>
            </w:r>
          </w:p>
        </w:tc>
      </w:tr>
      <w:tr w14:paraId="716F9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05F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50D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888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(100704)</w:t>
            </w:r>
          </w:p>
        </w:tc>
      </w:tr>
      <w:tr w14:paraId="7B203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286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637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784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(100705)</w:t>
            </w:r>
          </w:p>
        </w:tc>
      </w:tr>
      <w:tr w14:paraId="28FCF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1D3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A17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ACC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(100706)</w:t>
            </w:r>
          </w:p>
        </w:tc>
      </w:tr>
      <w:tr w14:paraId="3BC09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039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F20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4B494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(1008)</w:t>
            </w:r>
          </w:p>
        </w:tc>
      </w:tr>
      <w:tr w14:paraId="3E5E59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4E70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FEAE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4A22B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(1010)</w:t>
            </w:r>
          </w:p>
        </w:tc>
      </w:tr>
      <w:tr w14:paraId="6B44A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DB7C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14E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4B79C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(1011)</w:t>
            </w:r>
          </w:p>
        </w:tc>
      </w:tr>
      <w:tr w14:paraId="27D5F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F7D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B2B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CF0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180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EDC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2A6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E81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(040110)</w:t>
            </w:r>
          </w:p>
        </w:tc>
      </w:tr>
      <w:tr w14:paraId="020D4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8A2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D5C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396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5FAE2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0FF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EAF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C59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(090403)</w:t>
            </w:r>
          </w:p>
        </w:tc>
      </w:tr>
      <w:tr w14:paraId="28463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AC74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0C04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DFB8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1A81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791E2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44B76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FEF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BC2E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DB71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678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428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BD5A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DB03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DC4E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7E8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954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1AD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EEA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C06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735B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6B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B46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A91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656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C62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501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C66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4B3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04E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5BD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53C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E20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C53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23B0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07E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1DC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27C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48B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02F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9B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CA4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2D0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413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913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39F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030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269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D73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8AA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BD0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B2F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26E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912C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1328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B68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231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F4BA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720E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573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6E0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91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B26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A57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F0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F27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BB0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A6C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95B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9142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73AF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D05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1F3C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7D4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3EF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39E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D9F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26A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901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279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E67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A63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F18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BDA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7AD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55A5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6CD3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C61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E1A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519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E44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2B1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E61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BB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E4D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430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9DD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BDA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881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9C5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4C3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37F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AC6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305E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169C2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D57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1D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23A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BD49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7E2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174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197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980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79A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C8F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BDA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582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40B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F4F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3C8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CF5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63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473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E80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D56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701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EF2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CE4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B8E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080C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9AB9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86A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975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C91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FCA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62C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A86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8F7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DA1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236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AEE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6F6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CB3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54A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CCA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328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9B1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EC8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A69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294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6C8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5B9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929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AF8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D756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E18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0DC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742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191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4CC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80F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AC3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7CA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D4F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7F2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5E9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6C1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CD2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0D4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608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2ED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DF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4D9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FC2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BACE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5F0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5C2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A2F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0EA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通信与信息系统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9B4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8374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7BF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9C9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F51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D09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496E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CF5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45E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59E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304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2DA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46E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18C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8BD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120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42B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C35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407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087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9F4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3C0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927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9FB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1D1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8462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38C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B31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93E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11B4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1E21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C00F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F12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8B96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28D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AF3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A3E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B5F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A88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8C4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19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D92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5F0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719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E00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7E6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057D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7E63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7D4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CED1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B8C18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A480A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A80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069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E3AC1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0C957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8F6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9CA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2FBFA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97BB1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建筑技术科学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AEE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8B0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727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5F01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966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D430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E00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012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28C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8E3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87C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030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15E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F32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237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6B8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3AD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6F6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D84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08E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1C2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637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AAC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5AB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A38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0EC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A55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2B2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AF7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DF4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D814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5AD0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CBC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D30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52F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7E4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352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C39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CEB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198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748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F66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4DF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76B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662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FCDD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65B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6FA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6EC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7E9A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248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247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175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4747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5F71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57C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A30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A86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D3D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101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830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C26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BEF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FD8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6D1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921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6C0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8BD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411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FD8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43BF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CEE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211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84CA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1FB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D11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48A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9CA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06F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0C4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D46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736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E62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302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61F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FFF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FD1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D93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D07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AE6E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61A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8B4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206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DE932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08DB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9BFD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12F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80A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486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397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4F2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E0B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D3E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10E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5FF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162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25B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B17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EA9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C83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33F1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7949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D4D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89C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0E5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862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F32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80D8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9F6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4C9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447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236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52E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494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AE1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1EA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A887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238B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685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D5C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F49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188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031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C39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F2D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B22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6E0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FA5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632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A63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6A3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413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58B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4DF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1CA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B4E5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CED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0CF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28B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2821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482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0E2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67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96DD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BD4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00D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纺织化学与染整工程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1D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37AF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420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8CB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C3B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1866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96B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97B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3E7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8B87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F6C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F16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F6C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F30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0FD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6DB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FDD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416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97E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241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7CB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9CB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9CB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406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129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BBE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E148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7366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DA9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4E1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19F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CA3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AC5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54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3EE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6CC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0F8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B84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E47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A83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915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F92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3EC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474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965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416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C199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F5CE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CBA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4B2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8E8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0C4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BFC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CD4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F5B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D29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840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A1F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742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CF9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056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030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BE0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563D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429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5C6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168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5B1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975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9C3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74B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973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3C0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275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2F4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595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D22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F4B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D87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0EA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236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9AD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B068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5188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A6C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8C6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92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3D7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D22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5EB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8FC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47C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8DE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9C9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5E6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EC1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971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162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8B7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EC2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763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F010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C1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16AD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C19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3362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5B6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46D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9BF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BED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CE0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84E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353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22B0E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0BB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C6A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BD2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CDA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550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C1B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3DF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D284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E5FA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97AF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021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ECF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351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8D8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025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554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3A0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9D1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E50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574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1B6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541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9E3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8A3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73A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72B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EF2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4BD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9356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2D99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2EE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1B6B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625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929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F9E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879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E6B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D5B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EB1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FC5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9E9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782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34C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3D1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E270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B48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A68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1F6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A14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27D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AE6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7B6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EEF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92D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165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F7B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C08D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B493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39B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FEA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D2A8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5CF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53C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88C7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C75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3D8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A52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7FB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042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5A3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B27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6B4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074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B82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9D8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2E4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2C7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BC3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95C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7CA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A9CA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7D2F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5E9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2B9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193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120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B05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A9A1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FDA4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5BF3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590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8AAE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763F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1DCB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CE2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2A4B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713B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B9F4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969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C733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C97A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2893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772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B4F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B1CF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29B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BB6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4F12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510C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320231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D5D3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CB314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34CEE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F66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DEF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E73D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(1201)</w:t>
            </w:r>
          </w:p>
        </w:tc>
      </w:tr>
      <w:tr w14:paraId="774A8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599E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E269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BF388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(1305)</w:t>
            </w:r>
          </w:p>
        </w:tc>
      </w:tr>
      <w:tr w14:paraId="107BE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25D75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813A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74983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5E599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4C8A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73D5F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A4D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4C7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1802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D6E3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A3A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B43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D23D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3A9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CCE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A23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8DD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59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5D9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4CF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5D1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777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334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AFA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60B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F8EF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C6E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3B5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B48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DA8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8B4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58B5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86D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70A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399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963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C92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E45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AB3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37B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5DD3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4AA0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B8B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467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B45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1C7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527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564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FDE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7D9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E87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B7B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078A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0E7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05F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8B4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5C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3E6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0F6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157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4BF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9CE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FD1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9C7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6D2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280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97C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DC3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5593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BC37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72A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827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721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129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4E3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AFF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A42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785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C15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461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2CB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856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71D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7A5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4514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0430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748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B59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2AE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FE7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02A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0F0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2AD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448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CF4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C15C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1C1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7CC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0A2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261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57CE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4ACB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2AE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F52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338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971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352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45E6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6A2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461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B55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54D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29F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B66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09E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809F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63D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99E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3D7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F12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4C2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930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DF3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62B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083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5FE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C10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0B0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2E8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24C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088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8F2B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B90E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1B05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731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ED3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46E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4B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8C5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C19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15C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E0A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984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097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935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544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880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8AC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BB3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F802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349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740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EEB3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2378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9A537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69848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83F6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57F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AE29D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40BA2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329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E74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74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2B4BA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E41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E16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B86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06B8E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0CFC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04D4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16EEA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(0832)</w:t>
            </w:r>
          </w:p>
        </w:tc>
      </w:tr>
      <w:tr w14:paraId="687FB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9B1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4D7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AB0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(083201)</w:t>
            </w:r>
          </w:p>
        </w:tc>
      </w:tr>
      <w:tr w14:paraId="2F626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258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8A3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172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(083202)</w:t>
            </w:r>
          </w:p>
        </w:tc>
      </w:tr>
      <w:tr w14:paraId="221CF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4A9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14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378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(083203)</w:t>
            </w:r>
          </w:p>
        </w:tc>
      </w:tr>
      <w:tr w14:paraId="50C63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B61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C3D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971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(083204)</w:t>
            </w:r>
          </w:p>
        </w:tc>
      </w:tr>
      <w:tr w14:paraId="3D666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D5C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F0B2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BC4B7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(0834)</w:t>
            </w:r>
          </w:p>
        </w:tc>
      </w:tr>
      <w:tr w14:paraId="45770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5CAB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DA5F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4E16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75321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45A11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FF759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0DB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1BE0D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6B39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3B59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3B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61C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76BB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D25E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2D1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220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B34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450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4A7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811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AF0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23F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CBB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021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419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B35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E69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A27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B71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94F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978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E54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954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71A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0C5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F0E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676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3A6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5A0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1EA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20B7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F11B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7CE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D8F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35F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892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BED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E50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C66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94D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C13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94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DCA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7B0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5F8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354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67E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D12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A54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4AF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9EF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F4E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6DB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3E1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52E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2BF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EEA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ABA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EE4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3FB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9C1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293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A47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855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ACF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C3BD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74A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1EA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33F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839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593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1A3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A69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DA9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DBC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91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44C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BB6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C7E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DD0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6CB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03E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E34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250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E93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FB5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720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AE2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9D7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B66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D4E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7F3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B33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FB9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ED4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556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214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5A1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6ED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9AD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28E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86A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A0BB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F84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EF9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DBD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6DC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D1B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826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ED3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CD4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0CC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487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EAA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F3C1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0AA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125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DB9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30A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96D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AFB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444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756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F62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B2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896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1B5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195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276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889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F31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F56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6F5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BC2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BD0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DC8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78F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54D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612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38A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AE3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F56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2753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7B7C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1AC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5F9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AAB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003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497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66E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27D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3CA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F83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D74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8AF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87F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中医医史文献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264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07A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C93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93D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6AA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0BD1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9BE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386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6E0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89F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937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0D8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6D2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200F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AD2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F7D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6F9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CEB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F2C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2F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99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784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FF3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1A7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56C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BCEF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CD5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06D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8B0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911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E88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FF1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D9E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088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087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15C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AE9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2AB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CAD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9A5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F84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279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ACFB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EDD6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03D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A47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0B4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FA1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D9D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84C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8C2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D3F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4F8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0E1D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95D2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823B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02A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2F89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97B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0F0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77F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1AA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B01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621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F84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E86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B50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1DD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D5A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27A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2AF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879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043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4AA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9A7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DE5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3BA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E21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4D1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50E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22A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C99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618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6722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65F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508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EC5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72F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30E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8779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3C09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FEB4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199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396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919E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2E8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49B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AC6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66F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9DD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51F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8CB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9EA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7CF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0A311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3D740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7A2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F616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9A9CE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60F15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3E5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543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089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83B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8E3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C5A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8FD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063CA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C6D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E48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721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(120402)</w:t>
            </w:r>
          </w:p>
        </w:tc>
      </w:tr>
      <w:tr w14:paraId="187FC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1074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1434C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FBB43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39D7F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04587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842E1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A8E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8B5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E9B4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75E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DD2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078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7F07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052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CEB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18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A32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71F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3D0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DD6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58D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443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9A3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F4C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D15C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9706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AC6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93D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8B0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F94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国家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CF0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20A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355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1A1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3AE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4A0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20D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CED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B09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60C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7C5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403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5C9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6FF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4125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0081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24F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8C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56C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AAE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1B3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552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315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055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A4A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5B5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5611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9883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A9E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EB8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BCD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7F9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6C6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151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37D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E4F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68B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5B8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EB8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FCB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CE9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892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5BF4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8F7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AB6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14D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CD2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359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1F3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EA2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AF1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DA2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196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717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608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9F3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4FD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29C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888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903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2E5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5CD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772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F1A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FB4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7D22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540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AD4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9FF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BE0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ECF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7A8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非战争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C58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B24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A53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476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7BD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00B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DAE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8AB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80B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482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9C0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9FD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6A1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445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32E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775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209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AE3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72E3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4C74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EAE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934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AEE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D0D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C4B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F3B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B5C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E0D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部队政治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EB3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5E7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972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035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AF2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406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777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267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军事任务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0E2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B0B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A9C9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5818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7E9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911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A8E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D52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C7A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64B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D85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6DF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A81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EAB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DD3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FAE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军事物流学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01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CF7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ED34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BD8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36F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2F1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8D5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654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FD3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EDD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63C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27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CE7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16E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144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ACE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0D6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645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DE3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A48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E47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148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8AE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3C2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32D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FB3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B37C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89A8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BF1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B43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C0B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B3E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C5E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920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DF7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B36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军兵种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89E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D11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CB3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563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021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85C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8C154"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D779F"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3133C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33E1E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E3B93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05A22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9B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6D0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2979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DE7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4BE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E7E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0105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0EF6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DAC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C9E3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7F3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45FE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FCD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530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DE4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B07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C27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565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C88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400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537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8F1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AA8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101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36F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E39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EA3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3FD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E73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EC9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0B7A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774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7CC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B70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1A4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310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1A9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7D8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C38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F39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996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879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88AD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3D8B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DA0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C04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D3D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211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D7B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73D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180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E8D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5CB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3D8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C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819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D44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B12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E9B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28C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365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17D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6C4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EB0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F63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566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647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D7CA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4DF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A82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F66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37B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676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BFE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8B5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340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E93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0AC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D2E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CB4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5AA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44E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75E7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EED2A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D5579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76BEC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DB155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90331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C25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06B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36D4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2E7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B62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DEE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967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6C28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165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063E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54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C371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AB4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776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507D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A270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戏剧与影视学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74D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558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03D2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79F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D9A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C22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C864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8C2D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772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0C62DF06">
      <w:pPr>
        <w:spacing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eastAsia="仿宋_GB2312"/>
          <w:sz w:val="28"/>
        </w:rPr>
        <w:br w:type="page"/>
      </w:r>
      <w:r>
        <w:rPr>
          <w:rFonts w:hint="eastAsia" w:ascii="仿宋_GB2312" w:hAnsi="仿宋" w:eastAsia="仿宋_GB2312"/>
          <w:sz w:val="36"/>
          <w:szCs w:val="36"/>
        </w:rPr>
        <w:t>附：</w:t>
      </w:r>
    </w:p>
    <w:tbl>
      <w:tblPr>
        <w:tblStyle w:val="4"/>
        <w:tblW w:w="9348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7067"/>
      </w:tblGrid>
      <w:tr w14:paraId="10552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2B276">
            <w:pPr>
              <w:spacing w:line="600" w:lineRule="atLeast"/>
              <w:jc w:val="center"/>
              <w:rPr>
                <w:rFonts w:ascii="仿宋_GB2312" w:hAnsi="华文中宋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hAnsi="华文中宋" w:eastAsia="仿宋_GB2312"/>
                <w:b/>
                <w:sz w:val="36"/>
                <w:szCs w:val="36"/>
              </w:rPr>
              <w:t>专业学位授予和人才培养目录</w:t>
            </w:r>
          </w:p>
        </w:tc>
      </w:tr>
      <w:tr w14:paraId="26629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BF2F7"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4B5E4"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</w:tr>
      <w:tr w14:paraId="10A06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06A5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B419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金融</w:t>
            </w:r>
          </w:p>
        </w:tc>
      </w:tr>
      <w:tr w14:paraId="43D06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413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A0C8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应用统计</w:t>
            </w:r>
          </w:p>
        </w:tc>
      </w:tr>
      <w:tr w14:paraId="2BE64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A6CF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3ACB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税务</w:t>
            </w:r>
          </w:p>
        </w:tc>
      </w:tr>
      <w:tr w14:paraId="7ABA3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6CBC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419A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国际商务</w:t>
            </w:r>
          </w:p>
        </w:tc>
      </w:tr>
      <w:tr w14:paraId="373D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725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3570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保险</w:t>
            </w:r>
          </w:p>
        </w:tc>
      </w:tr>
      <w:tr w14:paraId="0B6EE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D7F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3D71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资产评估</w:t>
            </w:r>
          </w:p>
        </w:tc>
      </w:tr>
      <w:tr w14:paraId="064CE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19C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91BD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审计</w:t>
            </w:r>
          </w:p>
        </w:tc>
      </w:tr>
      <w:tr w14:paraId="4529A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178F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B697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0E6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2089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15B7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法律</w:t>
            </w:r>
          </w:p>
        </w:tc>
      </w:tr>
      <w:tr w14:paraId="037FE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99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6C4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法律（非法学）</w:t>
            </w:r>
          </w:p>
        </w:tc>
      </w:tr>
      <w:tr w14:paraId="2F3C8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294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98F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法律（法学）</w:t>
            </w:r>
          </w:p>
        </w:tc>
      </w:tr>
      <w:tr w14:paraId="3B20D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4E41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E5C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社会工作</w:t>
            </w:r>
          </w:p>
        </w:tc>
      </w:tr>
      <w:tr w14:paraId="56A18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D1B6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18E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警务</w:t>
            </w:r>
          </w:p>
        </w:tc>
      </w:tr>
      <w:tr w14:paraId="3F6A5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9A0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654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F3C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E09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1BA4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</w:t>
            </w:r>
          </w:p>
        </w:tc>
      </w:tr>
      <w:tr w14:paraId="6E94C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E0C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FCA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教育管理</w:t>
            </w:r>
          </w:p>
        </w:tc>
      </w:tr>
      <w:tr w14:paraId="7B0D2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8D6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955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学科教学（思政）</w:t>
            </w:r>
          </w:p>
        </w:tc>
      </w:tr>
      <w:tr w14:paraId="74902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08A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D0E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学科教学（语文）</w:t>
            </w:r>
          </w:p>
        </w:tc>
      </w:tr>
      <w:tr w14:paraId="50333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1E6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1F9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学科教学（数学）</w:t>
            </w:r>
          </w:p>
        </w:tc>
      </w:tr>
      <w:tr w14:paraId="3226B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2BE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2E5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学科教学（物理）</w:t>
            </w:r>
          </w:p>
        </w:tc>
      </w:tr>
      <w:tr w14:paraId="03218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592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488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学科教学（化学）</w:t>
            </w:r>
          </w:p>
        </w:tc>
      </w:tr>
      <w:tr w14:paraId="7BA2A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44D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305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学科教学（生物）</w:t>
            </w:r>
          </w:p>
        </w:tc>
      </w:tr>
      <w:tr w14:paraId="5724E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976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58E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学科教学（英语）</w:t>
            </w:r>
          </w:p>
        </w:tc>
      </w:tr>
      <w:tr w14:paraId="79845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904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882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学科教学（历史）</w:t>
            </w:r>
          </w:p>
        </w:tc>
      </w:tr>
      <w:tr w14:paraId="231F9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636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905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学科教学（地理）</w:t>
            </w:r>
          </w:p>
        </w:tc>
      </w:tr>
      <w:tr w14:paraId="27D80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A2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2F2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学科教学（音乐）</w:t>
            </w:r>
          </w:p>
        </w:tc>
      </w:tr>
      <w:tr w14:paraId="4AC84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71C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A49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学科教学（体育）</w:t>
            </w:r>
          </w:p>
        </w:tc>
      </w:tr>
      <w:tr w14:paraId="2725F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834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BD8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学科教学（美术）</w:t>
            </w:r>
          </w:p>
        </w:tc>
      </w:tr>
      <w:tr w14:paraId="7AD9B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1D5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27D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现代教育技术</w:t>
            </w:r>
          </w:p>
        </w:tc>
      </w:tr>
      <w:tr w14:paraId="0D98F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F1E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C0B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小学教育</w:t>
            </w:r>
          </w:p>
        </w:tc>
      </w:tr>
      <w:tr w14:paraId="18D85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288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42E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心理健康教育</w:t>
            </w:r>
          </w:p>
        </w:tc>
      </w:tr>
      <w:tr w14:paraId="3A230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034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7DC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科学与技术教育</w:t>
            </w:r>
          </w:p>
        </w:tc>
      </w:tr>
      <w:tr w14:paraId="535F7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82A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F75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</w:t>
            </w:r>
          </w:p>
        </w:tc>
      </w:tr>
      <w:tr w14:paraId="36920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ED3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2CD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</w:t>
            </w:r>
          </w:p>
        </w:tc>
      </w:tr>
      <w:tr w14:paraId="28E74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07F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6DADD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职业技术教育</w:t>
            </w:r>
          </w:p>
        </w:tc>
      </w:tr>
      <w:tr w14:paraId="60A9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2F7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559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学校课程与教学</w:t>
            </w:r>
          </w:p>
        </w:tc>
      </w:tr>
      <w:tr w14:paraId="32C71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AF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350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学生发展与教育</w:t>
            </w:r>
          </w:p>
        </w:tc>
      </w:tr>
      <w:tr w14:paraId="73E76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6A8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534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教育领导与管理</w:t>
            </w:r>
          </w:p>
        </w:tc>
      </w:tr>
      <w:tr w14:paraId="250B0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9865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39B5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</w:t>
            </w:r>
          </w:p>
        </w:tc>
      </w:tr>
      <w:tr w14:paraId="1311F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F82F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F7D9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体育教学</w:t>
            </w:r>
          </w:p>
        </w:tc>
      </w:tr>
      <w:tr w14:paraId="19D27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FD33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F0C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运动训练</w:t>
            </w:r>
          </w:p>
        </w:tc>
      </w:tr>
      <w:tr w14:paraId="22730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9EA6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3781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竞赛组织</w:t>
            </w:r>
          </w:p>
        </w:tc>
      </w:tr>
      <w:tr w14:paraId="47DD1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1CB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821F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社会体育指导</w:t>
            </w:r>
          </w:p>
        </w:tc>
      </w:tr>
      <w:tr w14:paraId="3702C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6E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DADD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汉语国际教育</w:t>
            </w:r>
          </w:p>
        </w:tc>
      </w:tr>
      <w:tr w14:paraId="45DB2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5D74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10C8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应用心理</w:t>
            </w:r>
          </w:p>
        </w:tc>
      </w:tr>
      <w:tr w14:paraId="7654D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BEE6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53CA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5747E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E7A5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8566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翻译</w:t>
            </w:r>
          </w:p>
        </w:tc>
      </w:tr>
      <w:tr w14:paraId="5E1AF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FAD4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7300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英语笔译</w:t>
            </w:r>
          </w:p>
        </w:tc>
      </w:tr>
      <w:tr w14:paraId="066BF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4266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1245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英语口译</w:t>
            </w:r>
          </w:p>
        </w:tc>
      </w:tr>
      <w:tr w14:paraId="7F8D6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9882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8E8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俄语笔译</w:t>
            </w:r>
          </w:p>
        </w:tc>
      </w:tr>
      <w:tr w14:paraId="5973E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6662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A4CD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俄语口译</w:t>
            </w:r>
          </w:p>
        </w:tc>
      </w:tr>
      <w:tr w14:paraId="7684C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84AC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8F2B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日语笔译</w:t>
            </w:r>
          </w:p>
        </w:tc>
      </w:tr>
      <w:tr w14:paraId="67731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C5E5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BCDC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日语口译</w:t>
            </w:r>
          </w:p>
        </w:tc>
      </w:tr>
      <w:tr w14:paraId="22E73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E06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196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法语笔译</w:t>
            </w:r>
          </w:p>
        </w:tc>
      </w:tr>
      <w:tr w14:paraId="65297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4620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1196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法语口译</w:t>
            </w:r>
          </w:p>
        </w:tc>
      </w:tr>
      <w:tr w14:paraId="35E19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C5E0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0D6E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德语笔译</w:t>
            </w:r>
          </w:p>
        </w:tc>
      </w:tr>
      <w:tr w14:paraId="326CD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8C54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555E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德语口译</w:t>
            </w:r>
          </w:p>
        </w:tc>
      </w:tr>
      <w:tr w14:paraId="17887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C021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9059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朝鲜语笔译</w:t>
            </w:r>
          </w:p>
        </w:tc>
      </w:tr>
      <w:tr w14:paraId="4F49C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8050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4E8F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朝鲜语口译</w:t>
            </w:r>
          </w:p>
        </w:tc>
      </w:tr>
      <w:tr w14:paraId="4179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D520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41E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西班牙语笔译</w:t>
            </w:r>
          </w:p>
        </w:tc>
      </w:tr>
      <w:tr w14:paraId="6C2D8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CAB7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BA74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西班牙语口译</w:t>
            </w:r>
          </w:p>
        </w:tc>
      </w:tr>
      <w:tr w14:paraId="6DA50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883C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461B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阿拉伯语笔译</w:t>
            </w:r>
          </w:p>
        </w:tc>
      </w:tr>
      <w:tr w14:paraId="64EBE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41FF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AEE1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阿拉伯语口译</w:t>
            </w:r>
          </w:p>
        </w:tc>
      </w:tr>
      <w:tr w14:paraId="7F69E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FF1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2FA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泰语笔译</w:t>
            </w:r>
          </w:p>
        </w:tc>
      </w:tr>
      <w:tr w14:paraId="14C94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5049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E316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泰语口译</w:t>
            </w:r>
          </w:p>
        </w:tc>
      </w:tr>
      <w:tr w14:paraId="0DBA7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88353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055119</w:t>
            </w:r>
          </w:p>
          <w:p w14:paraId="1832C98B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055120</w:t>
            </w:r>
          </w:p>
          <w:p w14:paraId="6F6A8A6C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055121</w:t>
            </w:r>
          </w:p>
          <w:p w14:paraId="654D4286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055122</w:t>
            </w:r>
          </w:p>
          <w:p w14:paraId="5FFE011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2E7CDD9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CFA71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意大利语笔译</w:t>
            </w:r>
          </w:p>
          <w:p w14:paraId="2F3070B5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意大利语口译</w:t>
            </w:r>
          </w:p>
          <w:p w14:paraId="7060974F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越南语笔译</w:t>
            </w:r>
          </w:p>
          <w:p w14:paraId="44999D72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越南语口译</w:t>
            </w:r>
          </w:p>
          <w:p w14:paraId="543A000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502099D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新闻与传播</w:t>
            </w:r>
          </w:p>
        </w:tc>
      </w:tr>
      <w:tr w14:paraId="100FB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571F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1A12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出版</w:t>
            </w:r>
          </w:p>
        </w:tc>
      </w:tr>
      <w:tr w14:paraId="634D1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426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BD9B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6F98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935D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3F92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文物与博物馆</w:t>
            </w:r>
          </w:p>
        </w:tc>
      </w:tr>
      <w:tr w14:paraId="5FB45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CC85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FCC1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2FB78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E5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A6C3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</w:tr>
      <w:tr w14:paraId="71F6A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C8F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A11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</w:t>
            </w:r>
          </w:p>
        </w:tc>
      </w:tr>
      <w:tr w14:paraId="19C40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09E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AD3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机械工程</w:t>
            </w:r>
          </w:p>
        </w:tc>
      </w:tr>
      <w:tr w14:paraId="30D2A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9F76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61C9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光学工程</w:t>
            </w:r>
          </w:p>
        </w:tc>
      </w:tr>
      <w:tr w14:paraId="375E9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107A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FE77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仪器仪表工程</w:t>
            </w:r>
          </w:p>
        </w:tc>
      </w:tr>
      <w:tr w14:paraId="388BD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D171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C148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材料工程</w:t>
            </w:r>
          </w:p>
        </w:tc>
      </w:tr>
      <w:tr w14:paraId="56585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63B9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9A76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冶金工程</w:t>
            </w:r>
          </w:p>
        </w:tc>
      </w:tr>
      <w:tr w14:paraId="54F0A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C6F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1DD3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动力工程</w:t>
            </w:r>
          </w:p>
        </w:tc>
      </w:tr>
      <w:tr w14:paraId="0D101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D664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AB07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电气工程</w:t>
            </w:r>
          </w:p>
        </w:tc>
      </w:tr>
      <w:tr w14:paraId="5B953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045C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1DE2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电子与通信工程</w:t>
            </w:r>
          </w:p>
        </w:tc>
      </w:tr>
      <w:tr w14:paraId="018B6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E905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A6B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集成电路工程</w:t>
            </w:r>
          </w:p>
        </w:tc>
      </w:tr>
      <w:tr w14:paraId="02531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2473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324A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控制工程</w:t>
            </w:r>
          </w:p>
        </w:tc>
      </w:tr>
      <w:tr w14:paraId="23817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90FD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2653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计算机技术</w:t>
            </w:r>
          </w:p>
        </w:tc>
      </w:tr>
      <w:tr w14:paraId="33A62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9141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44F6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软件工程</w:t>
            </w:r>
          </w:p>
        </w:tc>
      </w:tr>
      <w:tr w14:paraId="241A6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E2B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61D2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建筑与土木工程</w:t>
            </w:r>
          </w:p>
        </w:tc>
      </w:tr>
      <w:tr w14:paraId="7F182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E193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A778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水利工程</w:t>
            </w:r>
          </w:p>
        </w:tc>
      </w:tr>
      <w:tr w14:paraId="4F1B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2CD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165C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测绘工程</w:t>
            </w:r>
          </w:p>
        </w:tc>
      </w:tr>
      <w:tr w14:paraId="3B2E3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2F73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38A5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</w:tr>
      <w:tr w14:paraId="1AF13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A1BF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AA4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</w:tr>
      <w:tr w14:paraId="384BD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0472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6E2E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矿业工程</w:t>
            </w:r>
          </w:p>
        </w:tc>
      </w:tr>
      <w:tr w14:paraId="0F812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7B8E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D102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石油与天然气工程</w:t>
            </w:r>
          </w:p>
        </w:tc>
      </w:tr>
      <w:tr w14:paraId="10AF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3390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F5E3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</w:tr>
      <w:tr w14:paraId="69781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9600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62F0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轻工技术与工程</w:t>
            </w:r>
          </w:p>
        </w:tc>
      </w:tr>
      <w:tr w14:paraId="250A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832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136A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交通运输工程</w:t>
            </w:r>
          </w:p>
        </w:tc>
      </w:tr>
      <w:tr w14:paraId="68429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8023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A76F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船舶与海洋工程</w:t>
            </w:r>
          </w:p>
        </w:tc>
      </w:tr>
      <w:tr w14:paraId="070F1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FBE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8A35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安全工程</w:t>
            </w:r>
          </w:p>
        </w:tc>
      </w:tr>
      <w:tr w14:paraId="0EFF7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129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528E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兵器工程</w:t>
            </w:r>
          </w:p>
        </w:tc>
      </w:tr>
      <w:tr w14:paraId="4110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6D43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839D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核能与核技术工程</w:t>
            </w:r>
          </w:p>
        </w:tc>
      </w:tr>
      <w:tr w14:paraId="7385D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64CE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1780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</w:t>
            </w:r>
          </w:p>
        </w:tc>
      </w:tr>
      <w:tr w14:paraId="5EB10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6BBE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35DC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林业工程</w:t>
            </w:r>
          </w:p>
        </w:tc>
      </w:tr>
      <w:tr w14:paraId="1F1A9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CB22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C9EF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</w:tr>
      <w:tr w14:paraId="24292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093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BE19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生物医学工程</w:t>
            </w:r>
          </w:p>
        </w:tc>
      </w:tr>
      <w:tr w14:paraId="060CA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8099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5BE2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食品工程</w:t>
            </w:r>
          </w:p>
        </w:tc>
      </w:tr>
      <w:tr w14:paraId="203B4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82E7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BBA6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航空工程</w:t>
            </w:r>
          </w:p>
        </w:tc>
      </w:tr>
      <w:tr w14:paraId="686A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537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B1BE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航天工程</w:t>
            </w:r>
          </w:p>
        </w:tc>
      </w:tr>
      <w:tr w14:paraId="520E6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96D1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B76E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</w:tr>
      <w:tr w14:paraId="52A4D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0F07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61FF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制药工程</w:t>
            </w:r>
          </w:p>
        </w:tc>
      </w:tr>
      <w:tr w14:paraId="08583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1315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DF68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工业工程</w:t>
            </w:r>
          </w:p>
        </w:tc>
      </w:tr>
      <w:tr w14:paraId="7BE8F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705A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076C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工业设计工程</w:t>
            </w:r>
          </w:p>
        </w:tc>
      </w:tr>
      <w:tr w14:paraId="24DCA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9BD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463F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生物工程</w:t>
            </w:r>
          </w:p>
        </w:tc>
      </w:tr>
      <w:tr w14:paraId="13C1A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9E60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83C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项目管理</w:t>
            </w:r>
          </w:p>
        </w:tc>
      </w:tr>
      <w:tr w14:paraId="61F36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218E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2166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物流工程</w:t>
            </w:r>
          </w:p>
        </w:tc>
      </w:tr>
      <w:tr w14:paraId="1E47F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4772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BD5D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电子与信息</w:t>
            </w:r>
          </w:p>
        </w:tc>
      </w:tr>
      <w:tr w14:paraId="67BF1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C4D4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E7DD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先进制造</w:t>
            </w:r>
          </w:p>
        </w:tc>
      </w:tr>
      <w:tr w14:paraId="0438C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D65F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DB51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生物与医药</w:t>
            </w:r>
          </w:p>
        </w:tc>
      </w:tr>
      <w:tr w14:paraId="0282D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E35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21CA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能源与环保</w:t>
            </w:r>
          </w:p>
        </w:tc>
      </w:tr>
      <w:tr w14:paraId="55553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A80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63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城市规划</w:t>
            </w:r>
          </w:p>
        </w:tc>
      </w:tr>
      <w:tr w14:paraId="04E43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7AA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B2AC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40075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02FF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CBE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</w:t>
            </w:r>
          </w:p>
        </w:tc>
      </w:tr>
      <w:tr w14:paraId="2AB94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AD91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25FE">
            <w:pPr>
              <w:widowControl/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农艺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与种业</w:t>
            </w:r>
          </w:p>
        </w:tc>
      </w:tr>
      <w:tr w14:paraId="1273A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AE0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0687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资源利用与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植物保护</w:t>
            </w:r>
          </w:p>
        </w:tc>
      </w:tr>
      <w:tr w14:paraId="27B44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3F9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E32E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畜牧</w:t>
            </w:r>
          </w:p>
        </w:tc>
      </w:tr>
      <w:tr w14:paraId="3D037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9B4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4F1F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渔业发展</w:t>
            </w:r>
          </w:p>
        </w:tc>
      </w:tr>
      <w:tr w14:paraId="425C1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FE1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7678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食品加工与安全</w:t>
            </w:r>
          </w:p>
        </w:tc>
      </w:tr>
      <w:tr w14:paraId="4F6EA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9E1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6FE8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信息技术</w:t>
            </w:r>
          </w:p>
        </w:tc>
      </w:tr>
      <w:tr w14:paraId="7730A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98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08B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农业管理</w:t>
            </w:r>
          </w:p>
        </w:tc>
      </w:tr>
      <w:tr w14:paraId="546DF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59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9D0D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农村发展</w:t>
            </w:r>
          </w:p>
        </w:tc>
      </w:tr>
      <w:tr w14:paraId="52ADC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FA26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591F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</w:t>
            </w:r>
          </w:p>
        </w:tc>
      </w:tr>
      <w:tr w14:paraId="0C376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7EBB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A02B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</w:t>
            </w:r>
          </w:p>
        </w:tc>
      </w:tr>
      <w:tr w14:paraId="7E53F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2D6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7181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</w:t>
            </w:r>
          </w:p>
        </w:tc>
      </w:tr>
      <w:tr w14:paraId="332BE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8EE4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B411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C66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0FE6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C1DF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</w:tr>
      <w:tr w14:paraId="22E0C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570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3E54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</w:tr>
      <w:tr w14:paraId="4E77F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1E29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DBC2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</w:tr>
      <w:tr w14:paraId="0C100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54E9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5C91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</w:tr>
      <w:tr w14:paraId="6E27C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C5E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5C30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</w:tr>
      <w:tr w14:paraId="0074D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5F36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6CF8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</w:tr>
      <w:tr w14:paraId="5377E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3ABE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6D36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</w:tr>
      <w:tr w14:paraId="5EF6B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A02E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DAF9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</w:tr>
      <w:tr w14:paraId="443AA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F5C1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D943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</w:tr>
      <w:tr w14:paraId="3DF8D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A851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1B7E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</w:tr>
      <w:tr w14:paraId="64D9E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2889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F6A9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</w:tr>
      <w:tr w14:paraId="64871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24A4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08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</w:tr>
      <w:tr w14:paraId="10D77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8A4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E43A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</w:tr>
      <w:tr w14:paraId="2ABC2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2BD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735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</w:tr>
      <w:tr w14:paraId="0EE09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622C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39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</w:tr>
      <w:tr w14:paraId="7F3A2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8A7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FF0E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</w:tr>
      <w:tr w14:paraId="7B82A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C5EC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DDC2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</w:tr>
      <w:tr w14:paraId="460E6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9EB4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47FF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</w:tr>
      <w:tr w14:paraId="300A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C1BB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014C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全科医学（不授博士学位）</w:t>
            </w:r>
          </w:p>
        </w:tc>
      </w:tr>
      <w:tr w14:paraId="457A3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3EF1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864A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临床病理学（不授博士学位）</w:t>
            </w:r>
          </w:p>
        </w:tc>
      </w:tr>
      <w:tr w14:paraId="255EC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465C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1538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</w:tr>
      <w:tr w14:paraId="7B3AA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B46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AED3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</w:t>
            </w:r>
          </w:p>
        </w:tc>
      </w:tr>
      <w:tr w14:paraId="45FB7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F88D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0EFC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</w:t>
            </w:r>
          </w:p>
        </w:tc>
      </w:tr>
      <w:tr w14:paraId="0549E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0377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DF76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</w:tr>
      <w:tr w14:paraId="0BC74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9A29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E740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</w:tr>
      <w:tr w14:paraId="28649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425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0FCF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7CF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5B3D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1B8D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</w:t>
            </w:r>
          </w:p>
        </w:tc>
      </w:tr>
      <w:tr w14:paraId="6E265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07F8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A590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</w:tr>
      <w:tr w14:paraId="43C56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F7F6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E17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</w:tr>
      <w:tr w14:paraId="2C5C2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D393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7B15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</w:tr>
      <w:tr w14:paraId="054D6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B9F6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E1CA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</w:tr>
      <w:tr w14:paraId="46E97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1185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207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</w:tr>
      <w:tr w14:paraId="07025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F75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6CB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</w:tr>
      <w:tr w14:paraId="531CE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C7CA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E84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</w:tr>
      <w:tr w14:paraId="742C0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BB64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CE5E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</w:tr>
      <w:tr w14:paraId="6EAF4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342B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34EB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</w:tr>
      <w:tr w14:paraId="75813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024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FB43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全科医学（中医，不授博士学位）</w:t>
            </w:r>
          </w:p>
        </w:tc>
      </w:tr>
      <w:tr w14:paraId="413E5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F50D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D6BD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64F3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895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D47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</w:t>
            </w:r>
          </w:p>
        </w:tc>
      </w:tr>
      <w:tr w14:paraId="2BC26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CA32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C541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军事指挥</w:t>
            </w:r>
          </w:p>
        </w:tc>
      </w:tr>
      <w:tr w14:paraId="5C9F8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00F3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0A6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</w:t>
            </w:r>
          </w:p>
        </w:tc>
      </w:tr>
      <w:tr w14:paraId="4B122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F9D2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D062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军事后勤</w:t>
            </w:r>
          </w:p>
        </w:tc>
      </w:tr>
      <w:tr w14:paraId="07DB3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87B8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781C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</w:p>
        </w:tc>
      </w:tr>
      <w:tr w14:paraId="0DA52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5FC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64C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6A6A0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D0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88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</w:tr>
      <w:tr w14:paraId="22B1F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E630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0CE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</w:tr>
      <w:tr w14:paraId="6C154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0087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156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会计</w:t>
            </w:r>
          </w:p>
        </w:tc>
      </w:tr>
      <w:tr w14:paraId="30C84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BA0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3D0A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旅游管理</w:t>
            </w:r>
          </w:p>
        </w:tc>
      </w:tr>
      <w:tr w14:paraId="06D80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FAF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346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</w:t>
            </w:r>
          </w:p>
        </w:tc>
      </w:tr>
      <w:tr w14:paraId="09E10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3F8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F9FC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工程管理</w:t>
            </w:r>
          </w:p>
        </w:tc>
      </w:tr>
      <w:tr w14:paraId="39AC4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797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B34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65ABE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0F4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127A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</w:t>
            </w:r>
          </w:p>
        </w:tc>
      </w:tr>
      <w:tr w14:paraId="257A9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EB75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B3E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音乐</w:t>
            </w:r>
          </w:p>
        </w:tc>
      </w:tr>
      <w:tr w14:paraId="49F14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1BFE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C09D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戏剧</w:t>
            </w:r>
          </w:p>
        </w:tc>
      </w:tr>
      <w:tr w14:paraId="0372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12C6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13A9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戏曲</w:t>
            </w:r>
          </w:p>
        </w:tc>
      </w:tr>
      <w:tr w14:paraId="0E83F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4EB3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0A91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电影</w:t>
            </w:r>
          </w:p>
        </w:tc>
      </w:tr>
      <w:tr w14:paraId="65F84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6E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FD5C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广播电视</w:t>
            </w:r>
          </w:p>
        </w:tc>
      </w:tr>
      <w:tr w14:paraId="1B99C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46B8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D6B4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舞蹈</w:t>
            </w:r>
          </w:p>
        </w:tc>
      </w:tr>
      <w:tr w14:paraId="65EBA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8EBA4"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4E5AB"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美术</w:t>
            </w:r>
          </w:p>
        </w:tc>
      </w:tr>
      <w:tr w14:paraId="6219C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A710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66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艺术设计</w:t>
            </w:r>
          </w:p>
        </w:tc>
      </w:tr>
      <w:tr w14:paraId="748C9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3DB8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9E2B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250E2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71D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9B91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7AF43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6A5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4927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454C4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3A90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719F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42D93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F1C7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44A0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21A07015">
      <w:pPr>
        <w:spacing w:line="300" w:lineRule="atLeast"/>
        <w:ind w:left="509" w:hanging="508" w:hangingChars="21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注：名称前加“★”的可授予硕士、博士专业学位；名称前加“</w:t>
      </w:r>
      <w:r>
        <w:rPr>
          <w:rFonts w:hint="eastAsia" w:ascii="仿宋_GB2312" w:hAnsi="宋体" w:eastAsia="仿宋_GB2312" w:cs="Arial"/>
          <w:b/>
          <w:bCs/>
          <w:sz w:val="30"/>
          <w:szCs w:val="30"/>
        </w:rPr>
        <w:t>▲</w:t>
      </w:r>
      <w:r>
        <w:rPr>
          <w:rFonts w:hint="eastAsia" w:ascii="仿宋_GB2312" w:eastAsia="仿宋_GB2312"/>
          <w:sz w:val="24"/>
          <w:szCs w:val="24"/>
        </w:rPr>
        <w:t>”的可授予博士专业学位；“建筑学”可授予学士、硕士专业学位；其它授予硕士专业学位。</w:t>
      </w:r>
    </w:p>
    <w:p w14:paraId="22F88F4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87AE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A1C2E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A1C2E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NmI0MjQ4NWM5ODY4YjY0YWZhNmFiYzExZTIzZWIifQ=="/>
  </w:docVars>
  <w:rsids>
    <w:rsidRoot w:val="001518E5"/>
    <w:rsid w:val="0014142C"/>
    <w:rsid w:val="001518E5"/>
    <w:rsid w:val="00283CEA"/>
    <w:rsid w:val="009611D2"/>
    <w:rsid w:val="00C128C6"/>
    <w:rsid w:val="00CC2802"/>
    <w:rsid w:val="21EB7784"/>
    <w:rsid w:val="239A55A3"/>
    <w:rsid w:val="51323A58"/>
    <w:rsid w:val="5EBF505E"/>
    <w:rsid w:val="60431374"/>
    <w:rsid w:val="7C5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5660</Words>
  <Characters>9552</Characters>
  <Lines>89</Lines>
  <Paragraphs>25</Paragraphs>
  <TotalTime>57</TotalTime>
  <ScaleCrop>false</ScaleCrop>
  <LinksUpToDate>false</LinksUpToDate>
  <CharactersWithSpaces>9572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樊培尧</cp:lastModifiedBy>
  <cp:lastPrinted>2020-11-24T04:44:00Z</cp:lastPrinted>
  <dcterms:modified xsi:type="dcterms:W3CDTF">2025-07-08T03:49:19Z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0D70C355E7594B6A94EA4C4FA8FC3998_12</vt:lpwstr>
  </property>
</Properties>
</file>